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44F6" w14:textId="77777777" w:rsidR="002B2EEF" w:rsidRPr="00AB2938" w:rsidRDefault="002B2EEF" w:rsidP="002B2EEF">
      <w:pPr>
        <w:keepNext/>
        <w:spacing w:before="240" w:after="60" w:line="276" w:lineRule="auto"/>
        <w:jc w:val="right"/>
        <w:outlineLvl w:val="0"/>
        <w:rPr>
          <w:rFonts w:ascii="Verdana" w:hAnsi="Verdana" w:cs="Tahoma"/>
          <w:color w:val="333333"/>
          <w:sz w:val="20"/>
        </w:rPr>
      </w:pPr>
      <w:bookmarkStart w:id="0" w:name="_Toc461431430"/>
      <w:r w:rsidRPr="00AB2938">
        <w:rPr>
          <w:rFonts w:ascii="Verdana" w:hAnsi="Verdana" w:cs="Tahoma"/>
          <w:color w:val="333333"/>
          <w:sz w:val="20"/>
        </w:rPr>
        <w:t>Załącznik nr 1 – Wzór Formularza Oferty</w:t>
      </w:r>
      <w:bookmarkEnd w:id="0"/>
    </w:p>
    <w:p w14:paraId="4A9EF8D5" w14:textId="77777777" w:rsidR="002B2EEF" w:rsidRPr="00AB2938" w:rsidRDefault="002B2EEF" w:rsidP="002B2EE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FORMULARZ OFERTY</w:t>
      </w:r>
    </w:p>
    <w:p w14:paraId="4FBCE3F6" w14:textId="77777777" w:rsidR="002B2EEF" w:rsidRPr="00AB2938" w:rsidRDefault="002B2EEF" w:rsidP="002B2EE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na zadanie p.n.</w:t>
      </w:r>
    </w:p>
    <w:p w14:paraId="3FAD5F85" w14:textId="54EBBE06" w:rsidR="00B62994" w:rsidRPr="00AB2938" w:rsidRDefault="0004714E" w:rsidP="00343824">
      <w:pPr>
        <w:spacing w:before="120" w:after="200" w:line="360" w:lineRule="auto"/>
        <w:ind w:right="-283"/>
        <w:jc w:val="center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„Usługi odśnieżania dróg powiatowych</w:t>
      </w:r>
      <w:r w:rsidR="00B62994" w:rsidRPr="00AB2938">
        <w:rPr>
          <w:rFonts w:ascii="Verdana" w:hAnsi="Verdana" w:cs="Tahoma"/>
          <w:color w:val="333333"/>
          <w:sz w:val="20"/>
        </w:rPr>
        <w:t>”</w:t>
      </w:r>
    </w:p>
    <w:p w14:paraId="0E1228A1" w14:textId="77777777" w:rsidR="002B2EEF" w:rsidRPr="00AB2938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ZAMAWIAJĄCY:</w:t>
      </w:r>
    </w:p>
    <w:p w14:paraId="69AD676D" w14:textId="77777777" w:rsidR="002B2EEF" w:rsidRPr="00AB2938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ahoma"/>
          <w:color w:val="333333"/>
          <w:sz w:val="20"/>
        </w:rPr>
      </w:pPr>
    </w:p>
    <w:p w14:paraId="3C65B09E" w14:textId="0D924149" w:rsidR="002B2EEF" w:rsidRPr="00AB2938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Powiat Przasnyski</w:t>
      </w:r>
      <w:r w:rsidR="00B62994" w:rsidRPr="00AB2938">
        <w:rPr>
          <w:rFonts w:ascii="Verdana" w:hAnsi="Verdana" w:cs="Tahoma"/>
          <w:color w:val="333333"/>
          <w:sz w:val="20"/>
        </w:rPr>
        <w:t xml:space="preserve"> – Powiatowy Zarząd Dróg </w:t>
      </w:r>
      <w:r w:rsidR="00BF1A74" w:rsidRPr="00AB2938">
        <w:rPr>
          <w:rFonts w:ascii="Verdana" w:hAnsi="Verdana" w:cs="Tahoma"/>
          <w:color w:val="333333"/>
          <w:sz w:val="20"/>
        </w:rPr>
        <w:t xml:space="preserve">ul. </w:t>
      </w:r>
      <w:r w:rsidR="00B62994" w:rsidRPr="00AB2938">
        <w:rPr>
          <w:rFonts w:ascii="Verdana" w:hAnsi="Verdana" w:cs="Tahoma"/>
          <w:color w:val="333333"/>
          <w:sz w:val="20"/>
        </w:rPr>
        <w:t>Gdańska 4, 06- 300 Przasnysz</w:t>
      </w:r>
    </w:p>
    <w:p w14:paraId="24356615" w14:textId="77777777" w:rsidR="002B2EEF" w:rsidRPr="00AB2938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ahoma"/>
          <w:color w:val="333333"/>
          <w:sz w:val="20"/>
        </w:rPr>
      </w:pPr>
    </w:p>
    <w:p w14:paraId="2F99EE73" w14:textId="77777777" w:rsidR="002B2EEF" w:rsidRPr="00AB2938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WYKONAWCA:</w:t>
      </w:r>
    </w:p>
    <w:p w14:paraId="3F5D7BCF" w14:textId="77777777" w:rsidR="002B2EEF" w:rsidRPr="00AB2938" w:rsidRDefault="002B2EEF" w:rsidP="002B2EEF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Niniejsza oferta została złożona przez</w:t>
      </w:r>
      <w:r w:rsidRPr="00AB2938">
        <w:rPr>
          <w:rFonts w:ascii="Verdana" w:hAnsi="Verdana" w:cs="Tahoma"/>
          <w:color w:val="333333"/>
          <w:sz w:val="20"/>
        </w:rPr>
        <w:footnoteReference w:id="1"/>
      </w:r>
      <w:r w:rsidRPr="00AB2938">
        <w:rPr>
          <w:rFonts w:ascii="Verdana" w:hAnsi="Verdana" w:cs="Tahoma"/>
          <w:color w:val="333333"/>
          <w:sz w:val="2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AB2938" w14:paraId="1B0E6836" w14:textId="77777777" w:rsidTr="0032799F">
        <w:tc>
          <w:tcPr>
            <w:tcW w:w="806" w:type="dxa"/>
            <w:shd w:val="clear" w:color="auto" w:fill="D9D9D9"/>
          </w:tcPr>
          <w:p w14:paraId="0063795D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03338B01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6B684AE7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Adres (y) Wykonawcy (ów)</w:t>
            </w:r>
          </w:p>
        </w:tc>
      </w:tr>
      <w:tr w:rsidR="00BD5D7B" w:rsidRPr="00AB2938" w14:paraId="02626B55" w14:textId="77777777" w:rsidTr="0032799F">
        <w:tc>
          <w:tcPr>
            <w:tcW w:w="806" w:type="dxa"/>
          </w:tcPr>
          <w:p w14:paraId="12C08D40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3260" w:type="dxa"/>
          </w:tcPr>
          <w:p w14:paraId="7FF79B79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4502" w:type="dxa"/>
          </w:tcPr>
          <w:p w14:paraId="59147F3F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</w:tbl>
    <w:p w14:paraId="14BC4E62" w14:textId="77777777" w:rsidR="002B2EEF" w:rsidRPr="00AB2938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BD5D7B" w:rsidRPr="00AB2938" w14:paraId="606D4609" w14:textId="77777777" w:rsidTr="00BF0714">
        <w:tc>
          <w:tcPr>
            <w:tcW w:w="4339" w:type="dxa"/>
          </w:tcPr>
          <w:p w14:paraId="1717C96B" w14:textId="77777777" w:rsidR="002B2EEF" w:rsidRPr="00AB2938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Imię i Nazwisko</w:t>
            </w:r>
          </w:p>
        </w:tc>
        <w:tc>
          <w:tcPr>
            <w:tcW w:w="4227" w:type="dxa"/>
          </w:tcPr>
          <w:p w14:paraId="0696C0C0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BD5D7B" w:rsidRPr="00AB2938" w14:paraId="23CC3C68" w14:textId="77777777" w:rsidTr="00BF0714">
        <w:tc>
          <w:tcPr>
            <w:tcW w:w="4339" w:type="dxa"/>
          </w:tcPr>
          <w:p w14:paraId="5B24C1A0" w14:textId="5A924DD1" w:rsidR="002B2EEF" w:rsidRPr="00AB2938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Adres</w:t>
            </w:r>
            <w:r w:rsidR="00D43FE4" w:rsidRPr="00AB2938">
              <w:rPr>
                <w:rFonts w:ascii="Verdana" w:hAnsi="Verdana" w:cs="Tahoma"/>
                <w:color w:val="333333"/>
                <w:sz w:val="20"/>
              </w:rPr>
              <w:t xml:space="preserve"> do korespondencji</w:t>
            </w:r>
          </w:p>
        </w:tc>
        <w:tc>
          <w:tcPr>
            <w:tcW w:w="4227" w:type="dxa"/>
          </w:tcPr>
          <w:p w14:paraId="2C2508B8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BD5D7B" w:rsidRPr="00AB2938" w14:paraId="7EFB1965" w14:textId="77777777" w:rsidTr="00BF0714">
        <w:tc>
          <w:tcPr>
            <w:tcW w:w="4339" w:type="dxa"/>
          </w:tcPr>
          <w:p w14:paraId="6D363925" w14:textId="64F9B894" w:rsidR="002B2EEF" w:rsidRPr="00AB2938" w:rsidRDefault="002B2EEF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Nr telefonu</w:t>
            </w:r>
            <w:r w:rsidR="00D43FE4" w:rsidRPr="00AB2938">
              <w:rPr>
                <w:rFonts w:ascii="Verdana" w:hAnsi="Verdana" w:cs="Tahoma"/>
                <w:color w:val="333333"/>
                <w:sz w:val="20"/>
              </w:rPr>
              <w:t>, nr faksu</w:t>
            </w:r>
          </w:p>
        </w:tc>
        <w:tc>
          <w:tcPr>
            <w:tcW w:w="4227" w:type="dxa"/>
          </w:tcPr>
          <w:p w14:paraId="543B38B3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BD5D7B" w:rsidRPr="00AB2938" w14:paraId="5F899B7F" w14:textId="77777777" w:rsidTr="00BF0714">
        <w:tc>
          <w:tcPr>
            <w:tcW w:w="4339" w:type="dxa"/>
          </w:tcPr>
          <w:p w14:paraId="020A26E4" w14:textId="04F8DF11" w:rsidR="002B2EEF" w:rsidRPr="00AB2938" w:rsidRDefault="00D43FE4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Adres e-</w:t>
            </w:r>
            <w:r w:rsidR="00BF0714" w:rsidRPr="00AB2938">
              <w:rPr>
                <w:rFonts w:ascii="Verdana" w:hAnsi="Verdana" w:cs="Tahoma"/>
                <w:color w:val="333333"/>
                <w:sz w:val="20"/>
              </w:rPr>
              <w:t>mail</w:t>
            </w:r>
          </w:p>
        </w:tc>
        <w:tc>
          <w:tcPr>
            <w:tcW w:w="4227" w:type="dxa"/>
          </w:tcPr>
          <w:p w14:paraId="5A829B38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</w:tbl>
    <w:p w14:paraId="035358F3" w14:textId="77777777" w:rsidR="002B2EEF" w:rsidRPr="00AB2938" w:rsidRDefault="002B2EEF" w:rsidP="002B2E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Realizacja zamówienia</w:t>
      </w:r>
    </w:p>
    <w:p w14:paraId="2F881EBF" w14:textId="77777777" w:rsidR="002B2EEF" w:rsidRPr="00AB2938" w:rsidRDefault="002B2EEF" w:rsidP="002B2EE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4.1</w:t>
      </w:r>
      <w:r w:rsidRPr="00AB2938">
        <w:rPr>
          <w:rFonts w:ascii="Verdana" w:hAnsi="Verdana" w:cs="Tahoma"/>
          <w:color w:val="333333"/>
          <w:sz w:val="20"/>
        </w:rPr>
        <w:tab/>
        <w:t>Przystępując do postępowania w sprawie udzielenia zamówienia oferuję(</w:t>
      </w:r>
      <w:proofErr w:type="spellStart"/>
      <w:r w:rsidRPr="00AB2938">
        <w:rPr>
          <w:rFonts w:ascii="Verdana" w:hAnsi="Verdana" w:cs="Tahoma"/>
          <w:color w:val="333333"/>
          <w:sz w:val="20"/>
        </w:rPr>
        <w:t>emy</w:t>
      </w:r>
      <w:proofErr w:type="spellEnd"/>
      <w:r w:rsidRPr="00AB2938">
        <w:rPr>
          <w:rFonts w:ascii="Verdana" w:hAnsi="Verdana" w:cs="Tahoma"/>
          <w:color w:val="333333"/>
          <w:sz w:val="20"/>
        </w:rPr>
        <w:t>) jego realizację za następującą cenę obliczoną zgodnie z wymogami pobranej od Zamawiającego Specyfikacji Istotnych Warunków Zamówienia, to jest:</w:t>
      </w:r>
    </w:p>
    <w:p w14:paraId="72D2FB19" w14:textId="00E7B4D3" w:rsidR="0004714E" w:rsidRPr="00C17DE2" w:rsidRDefault="00C17DE2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C17DE2">
        <w:rPr>
          <w:rFonts w:ascii="Verdana" w:hAnsi="Verdana" w:cs="Tahoma"/>
          <w:color w:val="333333"/>
          <w:sz w:val="20"/>
        </w:rPr>
        <w:t>Część 1 - Świadczenie usług przy akcji zimowego utrzymania dróg na terenie Powiatu Przasnyskiego przy pomocy 5 kompletnych zestawów Wykonawcy (nośnik sprzętu, solarko-piaskarka, pług odśnieżny średni)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D5D7B" w:rsidRPr="00AB2938" w14:paraId="1FAB50E9" w14:textId="77777777" w:rsidTr="0032799F">
        <w:trPr>
          <w:trHeight w:val="2545"/>
        </w:trPr>
        <w:tc>
          <w:tcPr>
            <w:tcW w:w="8537" w:type="dxa"/>
            <w:shd w:val="clear" w:color="auto" w:fill="auto"/>
          </w:tcPr>
          <w:p w14:paraId="11F496A3" w14:textId="77777777" w:rsidR="00E2783C" w:rsidRPr="00AB2938" w:rsidRDefault="00E2783C" w:rsidP="00E2783C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14104F45" w14:textId="3C7DBE5F" w:rsidR="002B2EEF" w:rsidRPr="00AB2938" w:rsidRDefault="002B2EEF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Cena netto (bez podatku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VAT)</w:t>
            </w:r>
            <w:r w:rsidR="00F2350C" w:rsidRPr="00AB2938">
              <w:rPr>
                <w:rFonts w:ascii="Verdana" w:hAnsi="Verdana" w:cs="Tahoma"/>
                <w:color w:val="333333"/>
                <w:sz w:val="20"/>
              </w:rPr>
              <w:t xml:space="preserve">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................................................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 PLN</w:t>
            </w:r>
          </w:p>
          <w:p w14:paraId="50BDD84A" w14:textId="1B655C96" w:rsidR="002B2EEF" w:rsidRPr="00AB2938" w:rsidRDefault="002B2EEF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słownie:................................................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........................................... PLN)</w:t>
            </w:r>
          </w:p>
          <w:p w14:paraId="1E1F8100" w14:textId="6AB272A7" w:rsidR="002B2EEF" w:rsidRPr="00AB2938" w:rsidRDefault="002B2EEF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 xml:space="preserve">tj.......................................... 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PLN </w:t>
            </w:r>
          </w:p>
          <w:p w14:paraId="39A4A8FA" w14:textId="3A775929" w:rsidR="002B2EEF" w:rsidRPr="00AB2938" w:rsidRDefault="002B2EEF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</w:t>
            </w:r>
            <w:r w:rsidR="00F2350C" w:rsidRPr="00AB2938">
              <w:rPr>
                <w:rFonts w:ascii="Verdana" w:hAnsi="Verdana" w:cs="Tahoma"/>
                <w:color w:val="333333"/>
                <w:sz w:val="20"/>
              </w:rPr>
              <w:t xml:space="preserve"> 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..................................................... PLN</w:t>
            </w:r>
          </w:p>
          <w:p w14:paraId="7CF35FB3" w14:textId="209C1A1D" w:rsidR="00C17DE2" w:rsidRPr="00AB2938" w:rsidRDefault="002B2EEF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47AD1977" w14:textId="3DBFB1F1" w:rsidR="00BF1A74" w:rsidRPr="00AB2938" w:rsidRDefault="00DA6B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7E057C9B" w14:textId="4356407C" w:rsidR="0004714E" w:rsidRPr="00AB2938" w:rsidRDefault="00C17DE2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Część 2 - Świadczenie usług przy akcji zimowego utrzymania dróg na terenie Powiatu Przasnyskiego przy pomocy sprzętu ciężkiego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E2783C" w:rsidRPr="00AB2938" w14:paraId="0489BEDE" w14:textId="77777777" w:rsidTr="008F5E4D">
        <w:trPr>
          <w:trHeight w:val="2545"/>
        </w:trPr>
        <w:tc>
          <w:tcPr>
            <w:tcW w:w="8537" w:type="dxa"/>
            <w:shd w:val="clear" w:color="auto" w:fill="auto"/>
          </w:tcPr>
          <w:p w14:paraId="02E5B98C" w14:textId="77777777" w:rsidR="00E2783C" w:rsidRPr="00AB2938" w:rsidRDefault="00E2783C" w:rsidP="00E2783C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6B09B258" w14:textId="2B4E0617" w:rsidR="00E2783C" w:rsidRPr="00AB2938" w:rsidRDefault="00E2783C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Cena netto (bez podatku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VAT)................................................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 PLN</w:t>
            </w:r>
          </w:p>
          <w:p w14:paraId="6E0BD11A" w14:textId="09A0E837" w:rsidR="00E2783C" w:rsidRPr="00AB2938" w:rsidRDefault="00E2783C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słownie:................................................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........................................... PLN)</w:t>
            </w:r>
          </w:p>
          <w:p w14:paraId="5661CB4E" w14:textId="02DB6FA0" w:rsidR="00E2783C" w:rsidRPr="00AB2938" w:rsidRDefault="00E2783C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 xml:space="preserve">tj.......................................... 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PLN </w:t>
            </w:r>
          </w:p>
          <w:p w14:paraId="00C148BB" w14:textId="77777777" w:rsidR="00E2783C" w:rsidRPr="00AB2938" w:rsidRDefault="00E2783C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VAT)..................................................... PLN</w:t>
            </w:r>
          </w:p>
          <w:p w14:paraId="120FD5CC" w14:textId="77777777" w:rsidR="00E2783C" w:rsidRPr="00AB2938" w:rsidRDefault="00E2783C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4EA22BB5" w14:textId="77777777" w:rsidR="0004714E" w:rsidRPr="00AB2938" w:rsidRDefault="0004714E" w:rsidP="0004714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08DBB227" w14:textId="0F9BF749" w:rsidR="001D350B" w:rsidRPr="00AB2938" w:rsidRDefault="001D350B" w:rsidP="001D350B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Część 3 - Świadczenie usług przy akcji zimowego utrzymania dróg na terenie Powiatu Przasnyskiego przy pomocy 1 pojazdu wyposażonego w pług wirnikowy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1D350B" w:rsidRPr="00AB2938" w14:paraId="7C1A648A" w14:textId="77777777" w:rsidTr="00AC3D49">
        <w:trPr>
          <w:trHeight w:val="2545"/>
        </w:trPr>
        <w:tc>
          <w:tcPr>
            <w:tcW w:w="8537" w:type="dxa"/>
            <w:shd w:val="clear" w:color="auto" w:fill="auto"/>
          </w:tcPr>
          <w:p w14:paraId="6F4E31AC" w14:textId="77777777" w:rsidR="001D350B" w:rsidRPr="00AB2938" w:rsidRDefault="001D350B" w:rsidP="00AC3D49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25D47378" w14:textId="77777777" w:rsidR="001D350B" w:rsidRPr="00AB2938" w:rsidRDefault="001D350B" w:rsidP="00AC3D49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netto (bez podatku VAT)............................................................ PLN</w:t>
            </w:r>
          </w:p>
          <w:p w14:paraId="625E904B" w14:textId="77777777" w:rsidR="001D350B" w:rsidRPr="00AB2938" w:rsidRDefault="001D350B" w:rsidP="00AC3D49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 PLN)</w:t>
            </w:r>
          </w:p>
          <w:p w14:paraId="60D274F2" w14:textId="77777777" w:rsidR="001D350B" w:rsidRPr="00AB2938" w:rsidRDefault="001D350B" w:rsidP="00AC3D49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tj.......................................... PLN </w:t>
            </w:r>
          </w:p>
          <w:p w14:paraId="04DD50BE" w14:textId="77777777" w:rsidR="001D350B" w:rsidRPr="00AB2938" w:rsidRDefault="001D350B" w:rsidP="00AC3D49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VAT)..................................................... PLN</w:t>
            </w:r>
          </w:p>
          <w:p w14:paraId="396F40EC" w14:textId="77777777" w:rsidR="001D350B" w:rsidRPr="00AB2938" w:rsidRDefault="001D350B" w:rsidP="00AC3D49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1B8FF4ED" w14:textId="77777777" w:rsidR="001D350B" w:rsidRPr="00AB2938" w:rsidRDefault="001D350B" w:rsidP="001D350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72CC638C" w14:textId="77777777" w:rsidR="00C55610" w:rsidRDefault="00C55610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</w:p>
    <w:p w14:paraId="2779FA97" w14:textId="260DC983" w:rsidR="0004714E" w:rsidRPr="00AB2938" w:rsidRDefault="0004714E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 xml:space="preserve">Część </w:t>
      </w:r>
      <w:r w:rsidR="001D350B" w:rsidRPr="00AB2938">
        <w:rPr>
          <w:rFonts w:ascii="Verdana" w:hAnsi="Verdana" w:cs="Tahoma"/>
          <w:color w:val="333333"/>
          <w:sz w:val="20"/>
        </w:rPr>
        <w:t>4</w:t>
      </w:r>
      <w:r w:rsidRPr="00AB2938">
        <w:rPr>
          <w:rFonts w:ascii="Verdana" w:hAnsi="Verdana" w:cs="Tahoma"/>
          <w:color w:val="333333"/>
          <w:sz w:val="20"/>
        </w:rPr>
        <w:t xml:space="preserve"> – </w:t>
      </w:r>
      <w:r w:rsidR="00C17DE2" w:rsidRPr="00AB2938">
        <w:rPr>
          <w:rFonts w:ascii="Verdana" w:hAnsi="Verdana" w:cs="Tahoma"/>
          <w:color w:val="333333"/>
          <w:sz w:val="20"/>
        </w:rPr>
        <w:t xml:space="preserve">Świadczenie usług przy odśnieżaniu i posypywaniu materiałami </w:t>
      </w:r>
      <w:proofErr w:type="spellStart"/>
      <w:r w:rsidR="00C17DE2" w:rsidRPr="00AB2938">
        <w:rPr>
          <w:rFonts w:ascii="Verdana" w:hAnsi="Verdana" w:cs="Tahoma"/>
          <w:color w:val="333333"/>
          <w:sz w:val="20"/>
        </w:rPr>
        <w:t>uszorstniającymi</w:t>
      </w:r>
      <w:proofErr w:type="spellEnd"/>
      <w:r w:rsidR="00C17DE2" w:rsidRPr="00AB2938">
        <w:rPr>
          <w:rFonts w:ascii="Verdana" w:hAnsi="Verdana" w:cs="Tahoma"/>
          <w:color w:val="333333"/>
          <w:sz w:val="20"/>
        </w:rPr>
        <w:t xml:space="preserve"> ciągów pieszych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04714E" w:rsidRPr="00AB2938" w14:paraId="04434A4B" w14:textId="77777777" w:rsidTr="001D350B">
        <w:trPr>
          <w:trHeight w:val="699"/>
        </w:trPr>
        <w:tc>
          <w:tcPr>
            <w:tcW w:w="8537" w:type="dxa"/>
            <w:shd w:val="clear" w:color="auto" w:fill="auto"/>
          </w:tcPr>
          <w:p w14:paraId="0D8F3F70" w14:textId="77777777" w:rsidR="0004714E" w:rsidRPr="00AB2938" w:rsidRDefault="0004714E" w:rsidP="0070462F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4B81513A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netto (bez podatku VAT)............................................................ PLN</w:t>
            </w:r>
          </w:p>
          <w:p w14:paraId="3B15F7FC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 PLN)</w:t>
            </w:r>
          </w:p>
          <w:p w14:paraId="54D75730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tj.......................................... PLN </w:t>
            </w:r>
          </w:p>
          <w:p w14:paraId="6438A1B4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VAT)..................................................... PLN</w:t>
            </w:r>
          </w:p>
          <w:p w14:paraId="6BA06B5A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2485D69F" w14:textId="77777777" w:rsidR="0004714E" w:rsidRPr="00AB2938" w:rsidRDefault="0004714E" w:rsidP="0004714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1D9E17BE" w14:textId="77777777" w:rsidR="00C55610" w:rsidRDefault="00C55610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</w:p>
    <w:p w14:paraId="55018EEB" w14:textId="77777777" w:rsidR="00C55610" w:rsidRDefault="00C55610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</w:p>
    <w:p w14:paraId="37D49E5F" w14:textId="77777777" w:rsidR="00C55610" w:rsidRDefault="00C55610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</w:p>
    <w:p w14:paraId="2613E52D" w14:textId="77777777" w:rsidR="00C55610" w:rsidRDefault="00C55610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bookmarkStart w:id="1" w:name="_GoBack"/>
      <w:bookmarkEnd w:id="1"/>
    </w:p>
    <w:p w14:paraId="2974DE17" w14:textId="42093D62" w:rsidR="0004714E" w:rsidRPr="00AB2938" w:rsidRDefault="0004714E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lastRenderedPageBreak/>
        <w:t xml:space="preserve">Część </w:t>
      </w:r>
      <w:r w:rsidR="001D350B" w:rsidRPr="00AB2938">
        <w:rPr>
          <w:rFonts w:ascii="Verdana" w:hAnsi="Verdana" w:cs="Tahoma"/>
          <w:color w:val="333333"/>
          <w:sz w:val="20"/>
        </w:rPr>
        <w:t>5</w:t>
      </w:r>
      <w:r w:rsidRPr="00AB2938">
        <w:rPr>
          <w:rFonts w:ascii="Verdana" w:hAnsi="Verdana" w:cs="Tahoma"/>
          <w:color w:val="333333"/>
          <w:sz w:val="20"/>
        </w:rPr>
        <w:t xml:space="preserve"> – </w:t>
      </w:r>
      <w:r w:rsidR="00C17DE2" w:rsidRPr="00AB2938">
        <w:rPr>
          <w:rFonts w:ascii="Verdana" w:hAnsi="Verdana" w:cs="Tahoma"/>
          <w:color w:val="333333"/>
          <w:sz w:val="20"/>
        </w:rPr>
        <w:t>Dostawa piasku frakcji 0-2mm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04714E" w:rsidRPr="00AB2938" w14:paraId="781986F0" w14:textId="77777777" w:rsidTr="0070462F">
        <w:trPr>
          <w:trHeight w:val="2545"/>
        </w:trPr>
        <w:tc>
          <w:tcPr>
            <w:tcW w:w="8537" w:type="dxa"/>
            <w:shd w:val="clear" w:color="auto" w:fill="auto"/>
          </w:tcPr>
          <w:p w14:paraId="0378EE3A" w14:textId="77777777" w:rsidR="0004714E" w:rsidRPr="00AB2938" w:rsidRDefault="0004714E" w:rsidP="0070462F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5157E0B0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netto (bez podatku VAT)............................................................ PLN</w:t>
            </w:r>
          </w:p>
          <w:p w14:paraId="3353B3ED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 PLN)</w:t>
            </w:r>
          </w:p>
          <w:p w14:paraId="2D2A6BD5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tj.......................................... PLN </w:t>
            </w:r>
          </w:p>
          <w:p w14:paraId="4F7790F6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VAT)..................................................... PLN</w:t>
            </w:r>
          </w:p>
          <w:p w14:paraId="39010B41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065AAC96" w14:textId="77777777" w:rsidR="0004714E" w:rsidRPr="00AB2938" w:rsidRDefault="0004714E" w:rsidP="0004714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1C51D53E" w14:textId="77777777" w:rsidR="00CB3E5A" w:rsidRPr="00AB2938" w:rsidRDefault="00CB3E5A" w:rsidP="00CB3E5A">
      <w:pPr>
        <w:spacing w:after="0" w:line="276" w:lineRule="auto"/>
        <w:jc w:val="both"/>
        <w:rPr>
          <w:rFonts w:ascii="Verdana" w:hAnsi="Verdana" w:cs="Tahoma"/>
          <w:color w:val="333333"/>
          <w:sz w:val="20"/>
        </w:rPr>
      </w:pPr>
    </w:p>
    <w:p w14:paraId="2201BC45" w14:textId="29FBACFA" w:rsidR="008F5E4D" w:rsidRPr="00AB2938" w:rsidRDefault="002B2EEF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Oferuję/</w:t>
      </w:r>
      <w:proofErr w:type="spellStart"/>
      <w:r w:rsidRPr="00AB2938">
        <w:rPr>
          <w:rFonts w:ascii="Verdana" w:hAnsi="Verdana" w:cs="Tahoma"/>
          <w:color w:val="333333"/>
          <w:sz w:val="20"/>
        </w:rPr>
        <w:t>emy</w:t>
      </w:r>
      <w:proofErr w:type="spellEnd"/>
      <w:r w:rsidR="008367D6" w:rsidRPr="00AB2938">
        <w:rPr>
          <w:rFonts w:ascii="Verdana" w:hAnsi="Verdana" w:cs="Tahoma"/>
          <w:color w:val="333333"/>
          <w:sz w:val="20"/>
        </w:rPr>
        <w:t xml:space="preserve"> termin płatności</w:t>
      </w:r>
      <w:r w:rsidR="008F5E4D" w:rsidRPr="00AB2938">
        <w:rPr>
          <w:rFonts w:ascii="Verdana" w:hAnsi="Verdana" w:cs="Tahoma"/>
          <w:color w:val="333333"/>
          <w:sz w:val="20"/>
        </w:rPr>
        <w:t>:</w:t>
      </w:r>
    </w:p>
    <w:p w14:paraId="198271F7" w14:textId="24884A9D" w:rsidR="002B2EEF" w:rsidRPr="00AB2938" w:rsidRDefault="008F5E4D" w:rsidP="00C87887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Dla Części 1</w:t>
      </w:r>
      <w:r w:rsidR="002B2EEF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</w:t>
      </w:r>
      <w:r w:rsidR="008367D6" w:rsidRPr="00AB2938">
        <w:rPr>
          <w:rFonts w:ascii="Verdana" w:eastAsiaTheme="minorHAnsi" w:hAnsi="Verdana" w:cs="Tahoma"/>
          <w:color w:val="333333"/>
          <w:sz w:val="20"/>
          <w:lang w:eastAsia="en-US"/>
        </w:rPr>
        <w:t>termin płatności …………. dni, liczony od dnia wpływu poprawnie wystawionego dokumentu księgowego do Zamawiającego</w:t>
      </w:r>
    </w:p>
    <w:p w14:paraId="5F6C3283" w14:textId="3A8DFBE9" w:rsidR="008367D6" w:rsidRPr="00AB2938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Dla Części 2 termin płatności …………. dni, liczony od dnia wpływu poprawnie wystawionego dokumentu księgowego do Zamawiającego</w:t>
      </w:r>
    </w:p>
    <w:p w14:paraId="54DAC4E6" w14:textId="23CDA88C" w:rsidR="008367D6" w:rsidRPr="00AB2938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Dla Części 3 termin płatności …………. dni, liczony od dnia wpływu poprawnie wystawionego dokumentu księgowego do Zamawiającego</w:t>
      </w:r>
    </w:p>
    <w:p w14:paraId="67C08850" w14:textId="43A46522" w:rsidR="008367D6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Dla Części 4 termin płatności …………. dni, liczony od dnia wpływu poprawnie wystawionego dokumentu księgowego do Zamawiającego</w:t>
      </w:r>
    </w:p>
    <w:p w14:paraId="4519F589" w14:textId="5CB90EE0" w:rsidR="00AB2938" w:rsidRPr="00AB2938" w:rsidRDefault="00AB2938" w:rsidP="00AB2938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</w:t>
      </w:r>
      <w:r>
        <w:rPr>
          <w:rFonts w:ascii="Verdana" w:eastAsiaTheme="minorHAnsi" w:hAnsi="Verdana" w:cs="Tahoma"/>
          <w:color w:val="333333"/>
          <w:sz w:val="20"/>
          <w:lang w:eastAsia="en-US"/>
        </w:rPr>
        <w:t>5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termin płatności …………. dni, liczony od dnia wpływu poprawnie wystawionego dokumentu księgowego do Zamawiającego</w:t>
      </w:r>
    </w:p>
    <w:p w14:paraId="1656D879" w14:textId="2D89FEE4" w:rsidR="008F5E4D" w:rsidRPr="00AB2938" w:rsidRDefault="008F5E4D" w:rsidP="008F5E4D">
      <w:pPr>
        <w:spacing w:after="0" w:line="276" w:lineRule="auto"/>
        <w:ind w:left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(</w:t>
      </w:r>
      <w:r w:rsidR="008367D6" w:rsidRPr="00AB2938">
        <w:rPr>
          <w:rFonts w:ascii="Verdana" w:hAnsi="Verdana" w:cs="Tahoma"/>
          <w:color w:val="333333"/>
          <w:sz w:val="20"/>
        </w:rPr>
        <w:t>Minimalny termin płatności jaki może zostać wskazany przez Wykonawcę to 7 dni, a maksymalny to 30 dni</w:t>
      </w:r>
      <w:r w:rsidRPr="00AB2938">
        <w:rPr>
          <w:rFonts w:ascii="Verdana" w:hAnsi="Verdana" w:cs="Tahoma"/>
          <w:color w:val="333333"/>
          <w:sz w:val="20"/>
        </w:rPr>
        <w:t>)</w:t>
      </w:r>
    </w:p>
    <w:p w14:paraId="3AE0236C" w14:textId="77777777" w:rsidR="008F5E4D" w:rsidRPr="00AB2938" w:rsidRDefault="008F5E4D" w:rsidP="00054809">
      <w:pPr>
        <w:spacing w:after="0" w:line="276" w:lineRule="auto"/>
        <w:ind w:left="567"/>
        <w:jc w:val="both"/>
        <w:rPr>
          <w:rFonts w:ascii="Verdana" w:hAnsi="Verdana" w:cs="Tahoma"/>
          <w:color w:val="333333"/>
          <w:sz w:val="20"/>
        </w:rPr>
      </w:pPr>
    </w:p>
    <w:p w14:paraId="579A23F0" w14:textId="1A751162" w:rsidR="00B86B10" w:rsidRPr="00AB2938" w:rsidRDefault="005B06AD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Termin końcowy realizacji zamówienia</w:t>
      </w:r>
      <w:r w:rsidR="00B86B10" w:rsidRPr="00AB2938">
        <w:rPr>
          <w:rFonts w:ascii="Verdana" w:hAnsi="Verdana" w:cs="Tahoma"/>
          <w:color w:val="333333"/>
          <w:sz w:val="20"/>
        </w:rPr>
        <w:t>:</w:t>
      </w:r>
    </w:p>
    <w:p w14:paraId="012BB6AC" w14:textId="4D0671FD" w:rsidR="002B2EEF" w:rsidRPr="00AB2938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1 </w:t>
      </w:r>
      <w:r w:rsidR="002B2EEF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w </w:t>
      </w:r>
      <w:r w:rsidR="006D3E7F" w:rsidRPr="00AB2938">
        <w:rPr>
          <w:rFonts w:ascii="Verdana" w:eastAsiaTheme="minorHAnsi" w:hAnsi="Verdana" w:cs="Tahoma"/>
          <w:color w:val="333333"/>
          <w:sz w:val="20"/>
          <w:lang w:eastAsia="en-US"/>
        </w:rPr>
        <w:t>terminie do</w:t>
      </w:r>
      <w:r w:rsidR="002B2EEF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dnia </w:t>
      </w:r>
      <w:r w:rsidR="00C17DE2" w:rsidRPr="00AB2938">
        <w:rPr>
          <w:rFonts w:ascii="Verdana" w:eastAsiaTheme="minorHAnsi" w:hAnsi="Verdana" w:cs="Tahoma"/>
          <w:color w:val="333333"/>
          <w:sz w:val="20"/>
          <w:lang w:eastAsia="en-US"/>
        </w:rPr>
        <w:t>15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.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>04</w:t>
      </w:r>
      <w:r w:rsidR="00E2783C" w:rsidRPr="00AB2938">
        <w:rPr>
          <w:rFonts w:ascii="Verdana" w:eastAsiaTheme="minorHAnsi" w:hAnsi="Verdana" w:cs="Tahoma"/>
          <w:color w:val="333333"/>
          <w:sz w:val="20"/>
          <w:lang w:eastAsia="en-US"/>
        </w:rPr>
        <w:t>.201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>9</w:t>
      </w:r>
      <w:r w:rsidR="006066BF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r</w:t>
      </w:r>
    </w:p>
    <w:p w14:paraId="189CF165" w14:textId="2B78C3E2" w:rsidR="00B86B10" w:rsidRPr="00AB2938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2 w terminie do dnia </w:t>
      </w:r>
      <w:r w:rsidR="00C17DE2" w:rsidRPr="00AB2938">
        <w:rPr>
          <w:rFonts w:ascii="Verdana" w:eastAsiaTheme="minorHAnsi" w:hAnsi="Verdana" w:cs="Tahoma"/>
          <w:color w:val="333333"/>
          <w:sz w:val="20"/>
          <w:lang w:eastAsia="en-US"/>
        </w:rPr>
        <w:t>15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.04.2019 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r</w:t>
      </w:r>
    </w:p>
    <w:p w14:paraId="7E2BB2D2" w14:textId="4F92D948" w:rsidR="00CB3E5A" w:rsidRPr="00AB2938" w:rsidRDefault="00CB3E5A" w:rsidP="00CB3E5A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3 w terminie do dnia </w:t>
      </w:r>
      <w:r w:rsidR="00C17DE2" w:rsidRPr="00AB2938">
        <w:rPr>
          <w:rFonts w:ascii="Verdana" w:eastAsiaTheme="minorHAnsi" w:hAnsi="Verdana" w:cs="Tahoma"/>
          <w:color w:val="333333"/>
          <w:sz w:val="20"/>
          <w:lang w:eastAsia="en-US"/>
        </w:rPr>
        <w:t>15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.04.2019 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r</w:t>
      </w:r>
    </w:p>
    <w:p w14:paraId="6D781168" w14:textId="6A60500F" w:rsidR="00CB3E5A" w:rsidRDefault="00CB3E5A" w:rsidP="00CB3E5A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4 w terminie do dnia </w:t>
      </w:r>
      <w:r w:rsidR="00C17DE2" w:rsidRPr="00AB2938">
        <w:rPr>
          <w:rFonts w:ascii="Verdana" w:eastAsiaTheme="minorHAnsi" w:hAnsi="Verdana" w:cs="Tahoma"/>
          <w:color w:val="333333"/>
          <w:sz w:val="20"/>
          <w:lang w:eastAsia="en-US"/>
        </w:rPr>
        <w:t>15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.04.2019 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r</w:t>
      </w:r>
    </w:p>
    <w:p w14:paraId="33779D24" w14:textId="3832979F" w:rsidR="00CB3E5A" w:rsidRPr="00AB2938" w:rsidRDefault="00AB2938" w:rsidP="0004714E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</w:t>
      </w:r>
      <w:r w:rsidR="00BA49DF">
        <w:rPr>
          <w:rFonts w:ascii="Verdana" w:eastAsiaTheme="minorHAnsi" w:hAnsi="Verdana" w:cs="Tahoma"/>
          <w:color w:val="333333"/>
          <w:sz w:val="20"/>
          <w:lang w:eastAsia="en-US"/>
        </w:rPr>
        <w:t>5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w terminie do dnia 15.04.2019 r</w:t>
      </w:r>
    </w:p>
    <w:p w14:paraId="57C6C16D" w14:textId="77777777" w:rsidR="0004714E" w:rsidRPr="00AB2938" w:rsidRDefault="0004714E" w:rsidP="0004714E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Ponadto,</w:t>
      </w:r>
    </w:p>
    <w:p w14:paraId="7EF756C6" w14:textId="77777777" w:rsidR="0004714E" w:rsidRPr="00AB2938" w:rsidRDefault="0004714E" w:rsidP="0004714E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Oświadczamy, że akceptujemy warunki płatności określone w SIWZ;</w:t>
      </w:r>
    </w:p>
    <w:p w14:paraId="71C8E482" w14:textId="77777777" w:rsidR="0004714E" w:rsidRPr="00AB2938" w:rsidRDefault="0004714E" w:rsidP="0004714E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Jesteśmy związani ofertą przez 30 dni,</w:t>
      </w:r>
    </w:p>
    <w:p w14:paraId="42F355B9" w14:textId="77777777" w:rsidR="0004714E" w:rsidRPr="00AB2938" w:rsidRDefault="0004714E" w:rsidP="0004714E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nie uczestniczę(</w:t>
      </w:r>
      <w:proofErr w:type="spellStart"/>
      <w:r w:rsidRPr="00AB2938">
        <w:rPr>
          <w:rFonts w:ascii="Verdana" w:hAnsi="Verdana" w:cs="Tahoma"/>
          <w:color w:val="333333"/>
          <w:sz w:val="20"/>
        </w:rPr>
        <w:t>ymy</w:t>
      </w:r>
      <w:proofErr w:type="spellEnd"/>
      <w:r w:rsidRPr="00AB2938">
        <w:rPr>
          <w:rFonts w:ascii="Verdana" w:hAnsi="Verdana" w:cs="Tahoma"/>
          <w:color w:val="333333"/>
          <w:sz w:val="20"/>
        </w:rPr>
        <w:t>) jako Wykonawca w jakiejkolwiek innej ofercie złożonej w celu udzielenia niniejszego zamówienia,</w:t>
      </w:r>
    </w:p>
    <w:p w14:paraId="0C2C75D9" w14:textId="77777777" w:rsidR="0004714E" w:rsidRPr="00AB2938" w:rsidRDefault="0004714E" w:rsidP="0004714E">
      <w:pPr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Zobowiązujemy się, w przypadku wybrania przez Zamawiającego naszej oferty:</w:t>
      </w:r>
    </w:p>
    <w:p w14:paraId="20B1BEEE" w14:textId="77777777" w:rsidR="0004714E" w:rsidRPr="00AB2938" w:rsidRDefault="0004714E" w:rsidP="0004714E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Zawrzeć umowę na realizację przedmiotu zamówienia, na warunkach określonych w SIWZ, w terminie i miejscu wskazanym przez Zamawiającego;</w:t>
      </w:r>
    </w:p>
    <w:p w14:paraId="5DF673AC" w14:textId="77777777" w:rsidR="0004714E" w:rsidRPr="00AB2938" w:rsidRDefault="0004714E" w:rsidP="0004714E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Wykonać przedmiot zamówienia zgodnie z zapisami SIWZ;</w:t>
      </w:r>
    </w:p>
    <w:p w14:paraId="52C064B3" w14:textId="14752D2A" w:rsidR="0004714E" w:rsidRPr="00AB2938" w:rsidRDefault="0004714E" w:rsidP="0004714E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 xml:space="preserve">Wnieść lub ustanowić zabezpieczenie należytego wykonania umowy w wysokości </w:t>
      </w:r>
      <w:r w:rsidR="00AB2938">
        <w:rPr>
          <w:rFonts w:ascii="Verdana" w:hAnsi="Verdana" w:cs="Tahoma"/>
          <w:color w:val="333333"/>
          <w:sz w:val="20"/>
        </w:rPr>
        <w:t>5</w:t>
      </w:r>
      <w:r w:rsidRPr="00AB2938">
        <w:rPr>
          <w:rFonts w:ascii="Verdana" w:hAnsi="Verdana" w:cs="Tahoma"/>
          <w:color w:val="333333"/>
          <w:sz w:val="20"/>
        </w:rPr>
        <w:t xml:space="preserve"> % całkowitej ceny brutto podanej w ofercie.</w:t>
      </w:r>
    </w:p>
    <w:p w14:paraId="39E4115A" w14:textId="77777777" w:rsidR="0004714E" w:rsidRPr="00AB2938" w:rsidRDefault="0004714E" w:rsidP="0004714E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lastRenderedPageBreak/>
        <w:t>Zobowiązujemy się do wypełnienia wymogów związanych z zatrudnieniem na podstawie umowy o pracę określonych w SIWZ</w:t>
      </w:r>
    </w:p>
    <w:p w14:paraId="7D7A79DD" w14:textId="77777777" w:rsidR="0004714E" w:rsidRPr="00AB2938" w:rsidRDefault="0004714E" w:rsidP="0004714E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Informacja w zakresie tajemnicy przedsiębiorstwa</w:t>
      </w:r>
    </w:p>
    <w:p w14:paraId="5EA2211F" w14:textId="77777777" w:rsidR="0004714E" w:rsidRPr="00AB2938" w:rsidRDefault="0004714E" w:rsidP="0004714E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Oświadczam(y), że następujące dokumenty stanowią tajemnicę przedsiębiorstwa w rozumieniu ustawy o zwalczaniu nieuczciwej konkurencji i nie mogą być one udostępniane</w:t>
      </w:r>
      <w:r w:rsidRPr="00AB2938">
        <w:rPr>
          <w:rFonts w:ascii="Verdana" w:hAnsi="Verdana" w:cs="Tahoma"/>
          <w:color w:val="333333"/>
          <w:sz w:val="20"/>
        </w:rPr>
        <w:footnoteReference w:id="2"/>
      </w:r>
      <w:r w:rsidRPr="00AB2938">
        <w:rPr>
          <w:rFonts w:ascii="Verdana" w:hAnsi="Verdana" w:cs="Tahoma"/>
          <w:color w:val="333333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04714E" w:rsidRPr="00AB2938" w14:paraId="3842F01C" w14:textId="77777777" w:rsidTr="0070462F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0CDD9CA0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2CCE4AFE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14:paraId="011FB3D7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Strony w ofercie (wyrażone cyfrą)</w:t>
            </w:r>
          </w:p>
        </w:tc>
      </w:tr>
      <w:tr w:rsidR="0004714E" w:rsidRPr="00AB2938" w14:paraId="6575ADF2" w14:textId="77777777" w:rsidTr="0070462F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14:paraId="7B023411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14:paraId="1E9469F0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14:paraId="3EB0D61C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2112B34F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do</w:t>
            </w:r>
          </w:p>
        </w:tc>
      </w:tr>
      <w:tr w:rsidR="0004714E" w:rsidRPr="00AB2938" w14:paraId="43112DA1" w14:textId="77777777" w:rsidTr="0070462F">
        <w:tc>
          <w:tcPr>
            <w:tcW w:w="566" w:type="dxa"/>
            <w:vAlign w:val="center"/>
          </w:tcPr>
          <w:p w14:paraId="6E9F0B5B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66839838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173876A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81EDD01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04714E" w:rsidRPr="00AB2938" w14:paraId="0876BC94" w14:textId="77777777" w:rsidTr="0070462F">
        <w:tc>
          <w:tcPr>
            <w:tcW w:w="566" w:type="dxa"/>
            <w:vAlign w:val="center"/>
          </w:tcPr>
          <w:p w14:paraId="05105129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E0632F0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EDCFF00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F2F665C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</w:tr>
    </w:tbl>
    <w:p w14:paraId="4E2D357C" w14:textId="77777777" w:rsidR="0004714E" w:rsidRPr="00AB2938" w:rsidRDefault="0004714E" w:rsidP="0004714E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Zamówienie wykonamy siłami własnymi</w:t>
      </w:r>
      <w:r w:rsidRPr="00AB2938">
        <w:rPr>
          <w:rFonts w:cs="Tahoma"/>
          <w:color w:val="333333"/>
        </w:rPr>
        <w:footnoteReference w:id="3"/>
      </w:r>
      <w:r w:rsidRPr="00AB2938">
        <w:rPr>
          <w:rFonts w:ascii="Verdana" w:hAnsi="Verdana" w:cs="Tahoma"/>
          <w:color w:val="333333"/>
          <w:sz w:val="20"/>
        </w:rPr>
        <w:t>/ Zamawiający żąda wskazania przez wykonawcę części zamówienia, których wykonanie zamierza powierzyć podwykonawcom</w:t>
      </w: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377"/>
        <w:gridCol w:w="5569"/>
      </w:tblGrid>
      <w:tr w:rsidR="0004714E" w:rsidRPr="00AB2938" w14:paraId="1046BAE8" w14:textId="77777777" w:rsidTr="0070462F">
        <w:trPr>
          <w:trHeight w:val="1043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14:paraId="3769A6F8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Lp.</w:t>
            </w:r>
          </w:p>
        </w:tc>
        <w:tc>
          <w:tcPr>
            <w:tcW w:w="1380" w:type="pct"/>
            <w:shd w:val="clear" w:color="auto" w:fill="D9D9D9" w:themeFill="background1" w:themeFillShade="D9"/>
            <w:vAlign w:val="center"/>
          </w:tcPr>
          <w:p w14:paraId="6B375886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10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Czynności (części zamówienia), których wykonanie Wykonawca zamierza powierzy podwykonawcy/om</w:t>
            </w:r>
          </w:p>
        </w:tc>
        <w:tc>
          <w:tcPr>
            <w:tcW w:w="3233" w:type="pct"/>
            <w:shd w:val="clear" w:color="auto" w:fill="D9D9D9" w:themeFill="background1" w:themeFillShade="D9"/>
            <w:vAlign w:val="center"/>
          </w:tcPr>
          <w:p w14:paraId="454C041E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23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Firma/y podwykonawcy/ów</w:t>
            </w:r>
          </w:p>
        </w:tc>
      </w:tr>
      <w:tr w:rsidR="0004714E" w:rsidRPr="00AB2938" w14:paraId="6B19462D" w14:textId="77777777" w:rsidTr="0070462F">
        <w:trPr>
          <w:trHeight w:val="189"/>
        </w:trPr>
        <w:tc>
          <w:tcPr>
            <w:tcW w:w="387" w:type="pct"/>
            <w:vAlign w:val="center"/>
          </w:tcPr>
          <w:p w14:paraId="047D1F1E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1.</w:t>
            </w:r>
          </w:p>
        </w:tc>
        <w:tc>
          <w:tcPr>
            <w:tcW w:w="1380" w:type="pct"/>
            <w:vAlign w:val="center"/>
          </w:tcPr>
          <w:p w14:paraId="4F1F644A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3233" w:type="pct"/>
          </w:tcPr>
          <w:p w14:paraId="0257530A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04714E" w:rsidRPr="00AB2938" w14:paraId="21D2EDF3" w14:textId="77777777" w:rsidTr="0070462F">
        <w:trPr>
          <w:trHeight w:val="200"/>
        </w:trPr>
        <w:tc>
          <w:tcPr>
            <w:tcW w:w="387" w:type="pct"/>
            <w:vAlign w:val="center"/>
          </w:tcPr>
          <w:p w14:paraId="43A6183F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2.</w:t>
            </w:r>
          </w:p>
        </w:tc>
        <w:tc>
          <w:tcPr>
            <w:tcW w:w="1380" w:type="pct"/>
            <w:vAlign w:val="center"/>
          </w:tcPr>
          <w:p w14:paraId="55FD08DE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3233" w:type="pct"/>
          </w:tcPr>
          <w:p w14:paraId="674A20A3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 w:cs="Tahoma"/>
                <w:color w:val="333333"/>
                <w:sz w:val="20"/>
              </w:rPr>
            </w:pPr>
          </w:p>
        </w:tc>
      </w:tr>
    </w:tbl>
    <w:p w14:paraId="33FF49DC" w14:textId="77777777" w:rsidR="0004714E" w:rsidRPr="00AB2938" w:rsidRDefault="0004714E" w:rsidP="0004714E">
      <w:pPr>
        <w:spacing w:line="360" w:lineRule="auto"/>
        <w:ind w:left="567" w:right="-2" w:hanging="567"/>
        <w:jc w:val="both"/>
        <w:rPr>
          <w:rFonts w:ascii="Verdana" w:hAnsi="Verdana" w:cs="Tahoma"/>
          <w:color w:val="333333"/>
          <w:sz w:val="20"/>
        </w:rPr>
      </w:pPr>
    </w:p>
    <w:p w14:paraId="63C15ACE" w14:textId="77777777" w:rsidR="0004714E" w:rsidRPr="00AB2938" w:rsidRDefault="0004714E" w:rsidP="0004714E">
      <w:pPr>
        <w:pStyle w:val="Akapitzlist"/>
        <w:numPr>
          <w:ilvl w:val="0"/>
          <w:numId w:val="4"/>
        </w:numPr>
        <w:spacing w:after="0" w:line="360" w:lineRule="auto"/>
        <w:ind w:left="567" w:right="-2" w:hanging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Informujemy, że w związku z art. 93 ust. 3a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footnoteReference w:id="4"/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wybór oferty będzie / nie będzie* prowadził do powstania u Zamawiającego obowiązku podatkowego, zgodnie z przepisami dotyczącymi podatku od towarów i usług, w związku z tym: Oświadczam/my, że towary/usługi*, których dostawa/świadczenie* będzie prowadzić do powstania u Zamawiającego obowiązku podatkowego to: </w:t>
      </w:r>
    </w:p>
    <w:p w14:paraId="0BC58188" w14:textId="77777777" w:rsidR="0004714E" w:rsidRPr="00AB2938" w:rsidRDefault="0004714E" w:rsidP="0004714E">
      <w:pPr>
        <w:pStyle w:val="Akapitzlist"/>
        <w:ind w:left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………………………………………………………………………………………………………………………………………</w:t>
      </w:r>
    </w:p>
    <w:p w14:paraId="3306F914" w14:textId="77777777" w:rsidR="0004714E" w:rsidRPr="00AB2938" w:rsidRDefault="0004714E" w:rsidP="0004714E">
      <w:pPr>
        <w:pStyle w:val="Akapitzlist"/>
        <w:spacing w:after="120"/>
        <w:ind w:left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(wpisać nazwę (rodzaj) usługi, nr </w:t>
      </w:r>
      <w:proofErr w:type="spellStart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PKWiU</w:t>
      </w:r>
      <w:proofErr w:type="spellEnd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/ gdy nie dotyczy pozostawić bez wypełnienia)</w:t>
      </w:r>
    </w:p>
    <w:p w14:paraId="2D8E305C" w14:textId="77777777" w:rsidR="0004714E" w:rsidRPr="00AB2938" w:rsidRDefault="0004714E" w:rsidP="0004714E">
      <w:pPr>
        <w:pStyle w:val="Akapitzlist"/>
        <w:ind w:left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Wartość tych towarów/usług* bez podatku VAT wynosi: ……………………….……………zł.</w:t>
      </w:r>
    </w:p>
    <w:p w14:paraId="42E206D3" w14:textId="77777777" w:rsidR="0004714E" w:rsidRPr="00AB2938" w:rsidRDefault="0004714E" w:rsidP="0004714E">
      <w:pPr>
        <w:pStyle w:val="Akapitzlist"/>
        <w:ind w:left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Jeżeli Wykonawca błędnie określi powstanie u Zamawiającego obowiązku podatkowego, Zamawiający zastosuje się do art. 17 ustawy z dnia 11 marca 2004 r. o podatku od towarów i usług (Dz. U. z 2011 r., poz. 1054 z </w:t>
      </w:r>
      <w:proofErr w:type="spellStart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późn</w:t>
      </w:r>
      <w:proofErr w:type="spellEnd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. zm.).</w:t>
      </w:r>
    </w:p>
    <w:p w14:paraId="6DE279A0" w14:textId="435F032B" w:rsidR="0004714E" w:rsidRPr="00AB2938" w:rsidRDefault="0004714E" w:rsidP="00AB2938">
      <w:pPr>
        <w:pStyle w:val="Akapitzlist"/>
        <w:numPr>
          <w:ilvl w:val="0"/>
          <w:numId w:val="4"/>
        </w:numPr>
        <w:spacing w:before="120" w:after="0" w:line="360" w:lineRule="auto"/>
        <w:ind w:left="567" w:hanging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lastRenderedPageBreak/>
        <w:t>Informuję/</w:t>
      </w:r>
      <w:proofErr w:type="spellStart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emy</w:t>
      </w:r>
      <w:proofErr w:type="spellEnd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, że posiadamy status</w:t>
      </w:r>
      <w:r w:rsidRPr="00AB2938">
        <w:rPr>
          <w:rFonts w:eastAsiaTheme="minorHAnsi" w:cs="Tahoma"/>
          <w:color w:val="333333"/>
          <w:lang w:eastAsia="en-US"/>
        </w:rPr>
        <w:footnoteReference w:id="5"/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*</w:t>
      </w:r>
    </w:p>
    <w:p w14:paraId="2460F254" w14:textId="77777777" w:rsidR="0004714E" w:rsidRPr="00AB2938" w:rsidRDefault="0004714E" w:rsidP="0004714E">
      <w:pPr>
        <w:pStyle w:val="Akapitzlist"/>
        <w:numPr>
          <w:ilvl w:val="3"/>
          <w:numId w:val="4"/>
        </w:numPr>
        <w:spacing w:before="120" w:after="0"/>
        <w:ind w:left="993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Mikroprzedsiębiorstwa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sdt>
        <w:sdtPr>
          <w:rPr>
            <w:rFonts w:ascii="Verdana" w:eastAsiaTheme="minorHAnsi" w:hAnsi="Verdana" w:cs="Tahoma"/>
            <w:color w:val="333333"/>
            <w:sz w:val="20"/>
            <w:lang w:eastAsia="en-US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938">
            <w:rPr>
              <w:rFonts w:ascii="Verdana" w:eastAsiaTheme="minorHAnsi" w:hAnsi="Verdana" w:cs="Tahoma" w:hint="eastAsia"/>
              <w:color w:val="333333"/>
              <w:sz w:val="20"/>
              <w:lang w:eastAsia="en-US"/>
            </w:rPr>
            <w:t>☐</w:t>
          </w:r>
        </w:sdtContent>
      </w:sdt>
    </w:p>
    <w:p w14:paraId="363D3617" w14:textId="77777777" w:rsidR="0004714E" w:rsidRPr="00AB2938" w:rsidRDefault="0004714E" w:rsidP="0004714E">
      <w:pPr>
        <w:pStyle w:val="Akapitzlist"/>
        <w:numPr>
          <w:ilvl w:val="3"/>
          <w:numId w:val="4"/>
        </w:numPr>
        <w:spacing w:before="120" w:after="0"/>
        <w:ind w:left="993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Małego przedsiębiorstwa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sdt>
        <w:sdtPr>
          <w:rPr>
            <w:rFonts w:ascii="Verdana" w:eastAsiaTheme="minorHAnsi" w:hAnsi="Verdana" w:cs="Tahoma"/>
            <w:color w:val="333333"/>
            <w:sz w:val="20"/>
            <w:lang w:eastAsia="en-US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938">
            <w:rPr>
              <w:rFonts w:ascii="Verdana" w:eastAsiaTheme="minorHAnsi" w:hAnsi="Verdana" w:cs="Tahoma" w:hint="eastAsia"/>
              <w:color w:val="333333"/>
              <w:sz w:val="20"/>
              <w:lang w:eastAsia="en-US"/>
            </w:rPr>
            <w:t>☐</w:t>
          </w:r>
        </w:sdtContent>
      </w:sdt>
    </w:p>
    <w:p w14:paraId="6550E552" w14:textId="77777777" w:rsidR="0004714E" w:rsidRPr="00AB2938" w:rsidRDefault="0004714E" w:rsidP="0004714E">
      <w:pPr>
        <w:pStyle w:val="Akapitzlist"/>
        <w:numPr>
          <w:ilvl w:val="3"/>
          <w:numId w:val="4"/>
        </w:numPr>
        <w:spacing w:before="120" w:after="0"/>
        <w:ind w:left="993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Średniego przedsiębiorstwa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sdt>
        <w:sdtPr>
          <w:rPr>
            <w:rFonts w:ascii="Verdana" w:eastAsiaTheme="minorHAnsi" w:hAnsi="Verdana" w:cs="Tahoma"/>
            <w:color w:val="333333"/>
            <w:sz w:val="20"/>
            <w:lang w:eastAsia="en-US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938">
            <w:rPr>
              <w:rFonts w:ascii="Verdana" w:eastAsiaTheme="minorHAnsi" w:hAnsi="Verdana" w:cs="Tahoma" w:hint="eastAsia"/>
              <w:color w:val="333333"/>
              <w:sz w:val="20"/>
              <w:lang w:eastAsia="en-US"/>
            </w:rPr>
            <w:t>☐</w:t>
          </w:r>
        </w:sdtContent>
      </w:sdt>
    </w:p>
    <w:p w14:paraId="6B7A7A3D" w14:textId="77777777" w:rsidR="0004714E" w:rsidRPr="00AB2938" w:rsidRDefault="0004714E" w:rsidP="0004714E">
      <w:pPr>
        <w:spacing w:before="120" w:line="360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* zaznaczyć właściwe pole</w:t>
      </w:r>
    </w:p>
    <w:p w14:paraId="79425880" w14:textId="77777777" w:rsidR="0004714E" w:rsidRPr="00AB2938" w:rsidRDefault="0004714E" w:rsidP="0004714E">
      <w:pPr>
        <w:pStyle w:val="Akapitzlist"/>
        <w:tabs>
          <w:tab w:val="left" w:pos="567"/>
        </w:tabs>
        <w:spacing w:before="120" w:line="360" w:lineRule="auto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</w:p>
    <w:p w14:paraId="014A206A" w14:textId="57AEDA55" w:rsidR="0004714E" w:rsidRPr="00AB2938" w:rsidRDefault="00AB2938" w:rsidP="00AB2938">
      <w:pPr>
        <w:pStyle w:val="Akapitzlist"/>
        <w:spacing w:before="120" w:line="360" w:lineRule="auto"/>
        <w:ind w:left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>
        <w:rPr>
          <w:rFonts w:ascii="Verdana" w:eastAsiaTheme="minorHAnsi" w:hAnsi="Verdana" w:cs="Tahoma"/>
          <w:color w:val="333333"/>
          <w:sz w:val="20"/>
          <w:lang w:eastAsia="en-US"/>
        </w:rPr>
        <w:t xml:space="preserve">10. 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>Załącznikami do niniejszej oferty są:</w:t>
      </w:r>
    </w:p>
    <w:p w14:paraId="13CA2401" w14:textId="77777777" w:rsidR="0004714E" w:rsidRPr="00AB2938" w:rsidRDefault="0004714E" w:rsidP="0004714E">
      <w:pPr>
        <w:numPr>
          <w:ilvl w:val="3"/>
          <w:numId w:val="1"/>
        </w:numPr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…………………………………………………………………………………………………………………(…)</w:t>
      </w:r>
    </w:p>
    <w:p w14:paraId="4CD3F542" w14:textId="77777777" w:rsidR="0004714E" w:rsidRPr="00AB2938" w:rsidRDefault="0004714E" w:rsidP="0004714E">
      <w:pPr>
        <w:autoSpaceDE w:val="0"/>
        <w:autoSpaceDN w:val="0"/>
        <w:adjustRightInd w:val="0"/>
        <w:spacing w:before="240" w:after="240" w:line="360" w:lineRule="auto"/>
        <w:ind w:left="2160"/>
        <w:rPr>
          <w:rFonts w:ascii="Verdana" w:hAnsi="Verdana" w:cs="Tahoma"/>
          <w:color w:val="333333"/>
          <w:sz w:val="20"/>
        </w:rPr>
      </w:pPr>
    </w:p>
    <w:p w14:paraId="7A74C179" w14:textId="77777777" w:rsidR="0004714E" w:rsidRPr="00AB2938" w:rsidRDefault="0004714E" w:rsidP="0004714E">
      <w:pPr>
        <w:autoSpaceDE w:val="0"/>
        <w:autoSpaceDN w:val="0"/>
        <w:adjustRightInd w:val="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........................... dnia…………………………………………..</w:t>
      </w:r>
    </w:p>
    <w:p w14:paraId="6C2F350B" w14:textId="77777777" w:rsidR="0004714E" w:rsidRDefault="0004714E" w:rsidP="0004714E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14:paraId="6A12CB06" w14:textId="77777777" w:rsidR="0004714E" w:rsidRDefault="0004714E" w:rsidP="0004714E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14:paraId="6E0391E6" w14:textId="77777777" w:rsidR="0004714E" w:rsidRDefault="0004714E" w:rsidP="0004714E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14:paraId="1A0113E7" w14:textId="77777777" w:rsidR="0004714E" w:rsidRPr="002E254A" w:rsidRDefault="0004714E" w:rsidP="0004714E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14:paraId="3665353F" w14:textId="77777777" w:rsidR="0004714E" w:rsidRPr="002E254A" w:rsidRDefault="0004714E" w:rsidP="0004714E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14:paraId="63B891CB" w14:textId="77777777" w:rsidR="0004714E" w:rsidRPr="002E254A" w:rsidRDefault="0004714E" w:rsidP="0004714E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14:paraId="3ABE05C4" w14:textId="77777777" w:rsidR="0004714E" w:rsidRPr="002E254A" w:rsidRDefault="0004714E" w:rsidP="0004714E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14:paraId="69DF008D" w14:textId="77777777" w:rsidR="00B62994" w:rsidRDefault="00B62994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11596C4A" w14:textId="71DF0C87" w:rsidR="002333C3" w:rsidRPr="00445D09" w:rsidRDefault="0006186B" w:rsidP="00B6299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br w:type="page"/>
      </w:r>
    </w:p>
    <w:p w14:paraId="1F957CD6" w14:textId="77777777" w:rsidR="0004714E" w:rsidRPr="00D22652" w:rsidRDefault="0004714E" w:rsidP="0004714E">
      <w:pPr>
        <w:jc w:val="right"/>
        <w:rPr>
          <w:rFonts w:ascii="Verdana" w:hAnsi="Verdana" w:cs="Calibri"/>
          <w:b/>
          <w:bCs/>
          <w:sz w:val="16"/>
        </w:rPr>
      </w:pPr>
      <w:r w:rsidRPr="00D22652">
        <w:rPr>
          <w:rFonts w:ascii="Verdana" w:hAnsi="Verdana" w:cs="Calibri"/>
          <w:b/>
          <w:bCs/>
          <w:sz w:val="16"/>
        </w:rPr>
        <w:lastRenderedPageBreak/>
        <w:t>Załącznik nr 2 – oświadczenie wykonawcy dotyczące przesłanek wykluczenia z postępowania</w:t>
      </w:r>
    </w:p>
    <w:p w14:paraId="4FA31EEF" w14:textId="77777777" w:rsidR="0004714E" w:rsidRDefault="0004714E" w:rsidP="0004714E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FE69157" w14:textId="77777777" w:rsidR="0004714E" w:rsidRPr="002E254A" w:rsidRDefault="0004714E" w:rsidP="0004714E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14:paraId="0B627A45" w14:textId="77777777" w:rsidR="0004714E" w:rsidRPr="002E254A" w:rsidRDefault="0004714E" w:rsidP="0004714E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14:paraId="5BF95D5D" w14:textId="77777777" w:rsidR="0004714E" w:rsidRPr="002E254A" w:rsidRDefault="0004714E" w:rsidP="0004714E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14:paraId="087FB0C0" w14:textId="77777777" w:rsidR="0004714E" w:rsidRPr="002E254A" w:rsidRDefault="0004714E" w:rsidP="0004714E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25AC61CF" w14:textId="77777777" w:rsidR="0004714E" w:rsidRPr="002E254A" w:rsidRDefault="0004714E" w:rsidP="0004714E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6131148B" w14:textId="77777777" w:rsidR="0004714E" w:rsidRPr="002E254A" w:rsidRDefault="0004714E" w:rsidP="0004714E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32EE0A3D" w14:textId="77777777" w:rsidR="0004714E" w:rsidRPr="002E254A" w:rsidRDefault="0004714E" w:rsidP="0004714E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14:paraId="710B95A8" w14:textId="77777777" w:rsidR="0004714E" w:rsidRPr="002E254A" w:rsidRDefault="0004714E" w:rsidP="0004714E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64794384" w14:textId="77777777" w:rsidR="0004714E" w:rsidRPr="002E254A" w:rsidRDefault="0004714E" w:rsidP="0004714E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1B2017F7" w14:textId="77777777" w:rsidR="0004714E" w:rsidRPr="002E254A" w:rsidRDefault="0004714E" w:rsidP="0004714E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9441F9E" w14:textId="77777777" w:rsidR="0004714E" w:rsidRPr="002E254A" w:rsidRDefault="0004714E" w:rsidP="0004714E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14:paraId="057DD5C8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477F03EA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14:paraId="6EC612EE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3FD11605" w14:textId="77777777" w:rsidR="0004714E" w:rsidRPr="002E254A" w:rsidRDefault="0004714E" w:rsidP="0004714E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14:paraId="53468453" w14:textId="77777777" w:rsidR="0004714E" w:rsidRPr="002E254A" w:rsidRDefault="0004714E" w:rsidP="0004714E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34F3B11" w14:textId="409131AB" w:rsidR="0004714E" w:rsidRPr="002E254A" w:rsidRDefault="0004714E" w:rsidP="0004714E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Pr="0004714E">
        <w:rPr>
          <w:rFonts w:ascii="Verdana" w:hAnsi="Verdana" w:cs="Arial"/>
          <w:color w:val="000000" w:themeColor="text1"/>
          <w:sz w:val="20"/>
          <w:szCs w:val="20"/>
        </w:rPr>
        <w:t>„Usługi odśnie</w:t>
      </w:r>
      <w:r>
        <w:rPr>
          <w:rFonts w:ascii="Verdana" w:hAnsi="Verdana" w:cs="Arial"/>
          <w:color w:val="000000" w:themeColor="text1"/>
          <w:sz w:val="20"/>
          <w:szCs w:val="20"/>
        </w:rPr>
        <w:t>żania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   część ……………… , oświadczam, co następuje:</w:t>
      </w:r>
    </w:p>
    <w:p w14:paraId="2199EFFE" w14:textId="77777777" w:rsidR="0004714E" w:rsidRPr="002E254A" w:rsidRDefault="0004714E" w:rsidP="0004714E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14:paraId="29989D92" w14:textId="77777777" w:rsidR="0004714E" w:rsidRPr="002E254A" w:rsidRDefault="0004714E" w:rsidP="0004714E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5EE1A9A7" w14:textId="77777777" w:rsidR="0004714E" w:rsidRPr="002E254A" w:rsidRDefault="0004714E" w:rsidP="0004714E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2364DAD" w14:textId="77777777" w:rsidR="0004714E" w:rsidRPr="002E254A" w:rsidRDefault="0004714E" w:rsidP="0004714E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14:paraId="484EAFCD" w14:textId="77777777" w:rsidR="0004714E" w:rsidRPr="00BF140E" w:rsidRDefault="0004714E" w:rsidP="0004714E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>art. 24 ust. 5 pkt 1 i 8 ustawy Pzp.</w:t>
      </w:r>
    </w:p>
    <w:p w14:paraId="0DBB3008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12E4D3D" w14:textId="77777777" w:rsidR="0004714E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48560F0D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8C4329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14:paraId="27F942C7" w14:textId="77777777" w:rsidR="0004714E" w:rsidRPr="0040724A" w:rsidRDefault="0004714E" w:rsidP="0004714E">
      <w:pPr>
        <w:pStyle w:val="Standard"/>
        <w:jc w:val="right"/>
        <w:rPr>
          <w:rFonts w:ascii="Verdana" w:hAnsi="Verdana" w:cs="Tahoma"/>
          <w:sz w:val="20"/>
        </w:rPr>
      </w:pPr>
      <w:r w:rsidRPr="0040724A">
        <w:rPr>
          <w:rFonts w:ascii="Verdana" w:hAnsi="Verdana" w:cs="Arial"/>
          <w:color w:val="000000" w:themeColor="text1"/>
          <w:sz w:val="20"/>
        </w:rPr>
        <w:t>(podpis</w:t>
      </w:r>
      <w:r w:rsidRPr="0040724A">
        <w:rPr>
          <w:rFonts w:ascii="Verdana" w:hAnsi="Verdana" w:cs="Tahoma"/>
          <w:sz w:val="20"/>
        </w:rPr>
        <w:t xml:space="preserve"> przedstawiciela Wykonawcy</w:t>
      </w:r>
    </w:p>
    <w:p w14:paraId="20839FB1" w14:textId="77777777" w:rsidR="0004714E" w:rsidRPr="0040724A" w:rsidRDefault="0004714E" w:rsidP="0004714E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0724A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40724A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3CED18E7" w14:textId="77777777" w:rsidR="0004714E" w:rsidRPr="002E254A" w:rsidRDefault="0004714E" w:rsidP="0040724A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6EE1249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>20 lub art. 24 ust. 5 pkt 1 i 8 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z ww. okolicznością, na podstawie art. 24 ust. 8 ustawy Pzp podjąłem następujące środki naprawcze: (nie dotyczy postępowania „</w:t>
      </w:r>
      <w:r>
        <w:rPr>
          <w:rFonts w:ascii="Verdana" w:hAnsi="Verdana" w:cs="Arial"/>
          <w:color w:val="000000" w:themeColor="text1"/>
          <w:sz w:val="20"/>
          <w:szCs w:val="20"/>
        </w:rPr>
        <w:t>Odnowa nawierzchni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”)  ………………………………………</w:t>
      </w:r>
      <w:r>
        <w:rPr>
          <w:rFonts w:ascii="Verdana" w:hAnsi="Verdana" w:cs="Arial"/>
          <w:color w:val="000000" w:themeColor="text1"/>
          <w:sz w:val="20"/>
          <w:szCs w:val="20"/>
        </w:rPr>
        <w:t>………………….……………………………………………………………</w:t>
      </w:r>
    </w:p>
    <w:p w14:paraId="4E45AA6B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………………………………………………………….……………………………………………………………………………………</w:t>
      </w:r>
    </w:p>
    <w:p w14:paraId="61A7A48F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………………………………………………………….…………………………………………………………………………………..</w:t>
      </w:r>
    </w:p>
    <w:p w14:paraId="7760EC0B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7A8B02D2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F8326B" w14:textId="77777777" w:rsidR="0004714E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12B6CDEA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A0657DD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0656233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3C74F8BF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6E779665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CD186D1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0D2DEFF2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7438B45" w14:textId="25C6F253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5542C256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D264923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2174FD17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201E17C0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3D81E3A9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3B07AC1A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306235E4" w14:textId="77777777" w:rsidR="0004714E" w:rsidRPr="002E254A" w:rsidRDefault="0004714E" w:rsidP="0004714E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43B1A253" w14:textId="0CA15F05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[UWAGA: zastosować tylko wtedy, gdy zamawiający przewidział możliwość, o której mowa w art. 25a ust. 5 pkt 2 ustawy Pzp]</w:t>
      </w:r>
    </w:p>
    <w:p w14:paraId="10AD1742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NA, KTÓREGO ZASOBY POWOŁUJE SIĘ WYKONAWCA:</w:t>
      </w:r>
    </w:p>
    <w:p w14:paraId="5B61EEEE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71803E4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4F5A1D1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4F1ADE56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4D0610F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592851CB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18EA1D8A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687BEEF4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758AECD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DACEB04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C0DC7C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AD74768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DB29C2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15DDF489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FAE563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A3EFAF3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5D2E435F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52DB8088" w14:textId="77777777" w:rsidR="0004714E" w:rsidRPr="002E254A" w:rsidRDefault="0004714E" w:rsidP="0004714E">
      <w:pPr>
        <w:rPr>
          <w:rFonts w:ascii="Verdana" w:hAnsi="Verdana"/>
          <w:color w:val="000000" w:themeColor="text1"/>
          <w:sz w:val="20"/>
          <w:szCs w:val="20"/>
        </w:rPr>
      </w:pPr>
      <w:r w:rsidRPr="002E254A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49DEC642" w14:textId="77777777" w:rsidR="0004714E" w:rsidRPr="00D22652" w:rsidRDefault="0004714E" w:rsidP="0004714E">
      <w:pPr>
        <w:jc w:val="right"/>
        <w:rPr>
          <w:rFonts w:ascii="Verdana" w:hAnsi="Verdana" w:cs="Calibri"/>
          <w:b/>
          <w:bCs/>
          <w:sz w:val="16"/>
        </w:rPr>
      </w:pPr>
      <w:r w:rsidRPr="00D22652">
        <w:rPr>
          <w:rFonts w:ascii="Verdana" w:hAnsi="Verdana" w:cs="Calibri"/>
          <w:b/>
          <w:bCs/>
          <w:sz w:val="16"/>
        </w:rPr>
        <w:lastRenderedPageBreak/>
        <w:t xml:space="preserve">Załącznik nr </w:t>
      </w:r>
      <w:r>
        <w:rPr>
          <w:rFonts w:ascii="Verdana" w:hAnsi="Verdana" w:cs="Calibri"/>
          <w:b/>
          <w:bCs/>
          <w:sz w:val="16"/>
        </w:rPr>
        <w:t>3</w:t>
      </w:r>
      <w:r w:rsidRPr="00D22652">
        <w:rPr>
          <w:rFonts w:ascii="Verdana" w:hAnsi="Verdana" w:cs="Calibri"/>
          <w:b/>
          <w:bCs/>
          <w:sz w:val="16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</w:rPr>
        <w:t>spełnienia warunków udziału w postępowaniu</w:t>
      </w:r>
    </w:p>
    <w:p w14:paraId="0268BE8D" w14:textId="77777777" w:rsidR="0004714E" w:rsidRDefault="0004714E" w:rsidP="0004714E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762E245" w14:textId="77777777" w:rsidR="0004714E" w:rsidRPr="002E254A" w:rsidRDefault="0004714E" w:rsidP="0004714E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14:paraId="778F29A3" w14:textId="77777777" w:rsidR="0004714E" w:rsidRPr="002E254A" w:rsidRDefault="0004714E" w:rsidP="0004714E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14:paraId="4A3D485E" w14:textId="77777777" w:rsidR="0004714E" w:rsidRPr="002E254A" w:rsidRDefault="0004714E" w:rsidP="0004714E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14:paraId="2C0E19F0" w14:textId="77777777" w:rsidR="0004714E" w:rsidRPr="002E254A" w:rsidRDefault="0004714E" w:rsidP="0004714E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3405D338" w14:textId="77777777" w:rsidR="0004714E" w:rsidRPr="002E254A" w:rsidRDefault="0004714E" w:rsidP="0004714E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5E84ECAD" w14:textId="77777777" w:rsidR="0004714E" w:rsidRPr="002E254A" w:rsidRDefault="0004714E" w:rsidP="0004714E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2C7880D1" w14:textId="77777777" w:rsidR="0004714E" w:rsidRPr="002E254A" w:rsidRDefault="0004714E" w:rsidP="0004714E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14:paraId="25F28ED8" w14:textId="77777777" w:rsidR="0004714E" w:rsidRPr="002E254A" w:rsidRDefault="0004714E" w:rsidP="0004714E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655EC1CB" w14:textId="77777777" w:rsidR="0004714E" w:rsidRPr="002E254A" w:rsidRDefault="0004714E" w:rsidP="0004714E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7396C828" w14:textId="77777777" w:rsidR="0004714E" w:rsidRPr="002E254A" w:rsidRDefault="0004714E" w:rsidP="0004714E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7A89A947" w14:textId="77777777" w:rsidR="0004714E" w:rsidRPr="002E254A" w:rsidRDefault="0004714E" w:rsidP="0004714E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14:paraId="0E3007A6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63A232B6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14:paraId="1231B023" w14:textId="1D2B4683" w:rsidR="0004714E" w:rsidRPr="0004714E" w:rsidRDefault="0004714E" w:rsidP="0004714E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14:paraId="173ED947" w14:textId="5DA94808" w:rsidR="0004714E" w:rsidRPr="002E254A" w:rsidRDefault="0004714E" w:rsidP="0004714E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Pr="0004714E">
        <w:rPr>
          <w:rFonts w:ascii="Verdana" w:hAnsi="Verdana" w:cs="Arial"/>
          <w:color w:val="000000" w:themeColor="text1"/>
          <w:sz w:val="20"/>
          <w:szCs w:val="20"/>
        </w:rPr>
        <w:t>„Usłu</w:t>
      </w:r>
      <w:r>
        <w:rPr>
          <w:rFonts w:ascii="Verdana" w:hAnsi="Verdana" w:cs="Arial"/>
          <w:color w:val="000000" w:themeColor="text1"/>
          <w:sz w:val="20"/>
          <w:szCs w:val="20"/>
        </w:rPr>
        <w:t>gi odśnieżania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   część ……………… , oświadczam, co następuje:</w:t>
      </w:r>
    </w:p>
    <w:p w14:paraId="612232DC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7806195B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Warunków Zamówienia pkt. </w:t>
      </w:r>
      <w:r>
        <w:rPr>
          <w:rFonts w:ascii="Verdana" w:hAnsi="Verdana" w:cs="Arial"/>
          <w:i/>
          <w:sz w:val="20"/>
          <w:szCs w:val="20"/>
        </w:rPr>
        <w:t>9.2.3</w:t>
      </w:r>
      <w:r w:rsidRPr="00C34A0B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D07A66E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98892DE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17771E60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FD5068A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A68C8C8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60EB62AB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045B379B" w14:textId="77777777" w:rsidR="0004714E" w:rsidRPr="002E254A" w:rsidRDefault="0004714E" w:rsidP="0040724A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A70E20B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179C8455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 SIWZ pkt </w:t>
      </w:r>
      <w:r>
        <w:rPr>
          <w:rFonts w:ascii="Verdana" w:hAnsi="Verdana" w:cs="Arial"/>
          <w:color w:val="000000" w:themeColor="text1"/>
          <w:sz w:val="20"/>
          <w:szCs w:val="20"/>
        </w:rPr>
        <w:t>9.2.3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14:paraId="6A8D7D8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1159D4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14:paraId="453F8296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751E85F8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F0681D1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27AEF908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947408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03445BA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1063BCED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58C55F00" w14:textId="77777777" w:rsidR="0004714E" w:rsidRPr="002E254A" w:rsidRDefault="0004714E" w:rsidP="0040724A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6DA690E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3FD00B3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C1098DC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63C514D9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ABDBC60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7BF065CB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07E226B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1FB3E83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04B52A04" w14:textId="3ED50158" w:rsidR="0004714E" w:rsidRPr="0040724A" w:rsidRDefault="0004714E" w:rsidP="0040724A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5EC9A1F1" w14:textId="1CD156EB" w:rsidR="00054809" w:rsidRPr="00445D09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br w:type="page"/>
      </w:r>
    </w:p>
    <w:p w14:paraId="50165B62" w14:textId="4094B51F" w:rsidR="00D83E99" w:rsidRPr="00445D09" w:rsidRDefault="00D83E99" w:rsidP="00D83E99">
      <w:pPr>
        <w:spacing w:after="0" w:line="276" w:lineRule="auto"/>
        <w:ind w:left="709" w:right="-144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lastRenderedPageBreak/>
        <w:t xml:space="preserve">Załącznik nr </w:t>
      </w:r>
      <w:r w:rsidR="00E96C6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4</w:t>
      </w: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 - </w:t>
      </w:r>
      <w:r w:rsidRPr="00445D09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>Oświadczenie o przynależności do grupy kapitałowej,</w:t>
      </w:r>
    </w:p>
    <w:p w14:paraId="7983CB2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592E4658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Oświadczenie Wykonawcy</w:t>
      </w:r>
    </w:p>
    <w:p w14:paraId="3B7860AC" w14:textId="6FD0824D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bCs/>
          <w:color w:val="000000"/>
          <w:sz w:val="20"/>
          <w:szCs w:val="20"/>
        </w:rPr>
        <w:t>o przynależności lub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braku przynależności do tej samej grupy kapitałowej</w:t>
      </w:r>
    </w:p>
    <w:p w14:paraId="142174DD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składane na podstawie art. 24 ust 1 pkt 23 ustawy z dnia 29 stycznia 2004r. Prawo zamówień publicznych (dalej ustawa </w:t>
      </w:r>
      <w:proofErr w:type="spellStart"/>
      <w:r w:rsidRPr="00445D09">
        <w:rPr>
          <w:rFonts w:ascii="Verdana" w:hAnsi="Verdana" w:cs="Tahoma"/>
          <w:sz w:val="20"/>
          <w:szCs w:val="20"/>
        </w:rPr>
        <w:t>P.z.p</w:t>
      </w:r>
      <w:proofErr w:type="spellEnd"/>
      <w:r w:rsidRPr="00445D09">
        <w:rPr>
          <w:rFonts w:ascii="Verdana" w:hAnsi="Verdana" w:cs="Tahoma"/>
          <w:sz w:val="20"/>
          <w:szCs w:val="20"/>
        </w:rPr>
        <w:t>.)</w:t>
      </w:r>
    </w:p>
    <w:p w14:paraId="628CF59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  <w:u w:val="single"/>
        </w:rPr>
      </w:pPr>
    </w:p>
    <w:p w14:paraId="54B74BC5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16E2A633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100EC002" w14:textId="2D686B74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.............................................................................................</w:t>
      </w:r>
      <w:r w:rsidR="00BA3BEC">
        <w:rPr>
          <w:rFonts w:ascii="Verdana" w:hAnsi="Verdana" w:cs="Tahoma"/>
          <w:sz w:val="20"/>
          <w:szCs w:val="20"/>
        </w:rPr>
        <w:t>...............................</w:t>
      </w:r>
    </w:p>
    <w:p w14:paraId="20E8B92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i/>
          <w:sz w:val="20"/>
          <w:szCs w:val="20"/>
        </w:rPr>
        <w:t>(Nazwa i adres Wykonawcy lub jego pieczęć firmowa, adresowa)</w:t>
      </w:r>
    </w:p>
    <w:p w14:paraId="1B1428B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6F6AF7FA" w14:textId="41E45F58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uczestniczący </w:t>
      </w:r>
      <w:r w:rsidR="00343FFE" w:rsidRPr="00445D09">
        <w:rPr>
          <w:rFonts w:ascii="Verdana" w:hAnsi="Verdana" w:cs="Tahoma"/>
          <w:sz w:val="20"/>
          <w:szCs w:val="20"/>
        </w:rPr>
        <w:t>w postępowaniu</w:t>
      </w:r>
      <w:r w:rsidRPr="00445D09">
        <w:rPr>
          <w:rFonts w:ascii="Verdana" w:hAnsi="Verdana" w:cs="Tahoma"/>
          <w:sz w:val="20"/>
          <w:szCs w:val="20"/>
        </w:rPr>
        <w:t xml:space="preserve"> w sprawie udzielenia zamówienia publicznego w trybie przetargu nieograniczonego na</w:t>
      </w:r>
    </w:p>
    <w:p w14:paraId="75B8298E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75BE752" w14:textId="7D19AD4E" w:rsidR="00B62994" w:rsidRPr="00445D09" w:rsidRDefault="00B62994" w:rsidP="00B62994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B62994">
        <w:rPr>
          <w:rStyle w:val="FontStyle26"/>
          <w:rFonts w:ascii="Verdana" w:hAnsi="Verdana"/>
          <w:sz w:val="20"/>
          <w:szCs w:val="20"/>
        </w:rPr>
        <w:t>„</w:t>
      </w:r>
      <w:r w:rsidR="0004714E" w:rsidRPr="0004714E">
        <w:rPr>
          <w:rStyle w:val="FontStyle26"/>
          <w:rFonts w:ascii="Verdana" w:hAnsi="Verdana"/>
          <w:sz w:val="20"/>
          <w:szCs w:val="20"/>
        </w:rPr>
        <w:t>Usłu</w:t>
      </w:r>
      <w:r w:rsidR="0004714E">
        <w:rPr>
          <w:rStyle w:val="FontStyle26"/>
          <w:rFonts w:ascii="Verdana" w:hAnsi="Verdana"/>
          <w:sz w:val="20"/>
          <w:szCs w:val="20"/>
        </w:rPr>
        <w:t>gi odśnieżania dróg powiatowych</w:t>
      </w:r>
      <w:r w:rsidRPr="00445D09">
        <w:rPr>
          <w:rStyle w:val="FontStyle26"/>
          <w:rFonts w:ascii="Verdana" w:hAnsi="Verdana"/>
          <w:sz w:val="20"/>
          <w:szCs w:val="20"/>
        </w:rPr>
        <w:t>” w zakresie części _________</w:t>
      </w:r>
    </w:p>
    <w:p w14:paraId="4BC62601" w14:textId="77777777" w:rsidR="00B62994" w:rsidRDefault="00B62994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18205EAE" w14:textId="092C2A15" w:rsidR="00D83E99" w:rsidRPr="00445D09" w:rsidRDefault="00343FFE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Oświadczam</w:t>
      </w:r>
      <w:r w:rsidR="00D83E99" w:rsidRPr="00445D09">
        <w:rPr>
          <w:rFonts w:ascii="Verdana" w:hAnsi="Verdana" w:cs="Tahoma"/>
          <w:sz w:val="20"/>
          <w:szCs w:val="20"/>
        </w:rPr>
        <w:t>, że:</w:t>
      </w:r>
    </w:p>
    <w:p w14:paraId="2CDCE8CB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1DB7456" w14:textId="77777777" w:rsidR="00D83E99" w:rsidRPr="00445D09" w:rsidRDefault="00D83E99" w:rsidP="00D83E99">
      <w:pPr>
        <w:pStyle w:val="Standard"/>
        <w:widowControl/>
        <w:numPr>
          <w:ilvl w:val="0"/>
          <w:numId w:val="53"/>
        </w:numPr>
        <w:suppressAutoHyphens/>
        <w:autoSpaceDE/>
        <w:autoSpaceDN/>
        <w:adjustRightInd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należę do grupy kapitałowej w rozumieniu ustawy z dnia 16 lutego 2007 r. o ochronie konkurencji i konsumentów (</w:t>
      </w:r>
      <w:proofErr w:type="spellStart"/>
      <w:r w:rsidRPr="00445D09">
        <w:rPr>
          <w:rFonts w:ascii="Verdana" w:hAnsi="Verdana" w:cs="Tahoma"/>
          <w:sz w:val="20"/>
          <w:szCs w:val="20"/>
        </w:rPr>
        <w:t>Dz.U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445D09">
        <w:rPr>
          <w:rFonts w:ascii="Verdana" w:hAnsi="Verdana" w:cs="Tahoma"/>
          <w:sz w:val="20"/>
          <w:szCs w:val="20"/>
        </w:rPr>
        <w:t>późn</w:t>
      </w:r>
      <w:proofErr w:type="spellEnd"/>
      <w:r w:rsidRPr="00445D09">
        <w:rPr>
          <w:rFonts w:ascii="Verdana" w:hAnsi="Verdana" w:cs="Tahoma"/>
          <w:sz w:val="20"/>
          <w:szCs w:val="20"/>
        </w:rPr>
        <w:t>. zm.) z niżej wymienionymi Wykonawcami/ą, którzy złożyli oferty/ę w niniejszym zamówieniu:</w:t>
      </w:r>
    </w:p>
    <w:p w14:paraId="4B0AD0BF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8390"/>
      </w:tblGrid>
      <w:tr w:rsidR="00D83E99" w:rsidRPr="00445D09" w14:paraId="7E8EBCE1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F7107E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409B3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Nazwa i adres podmiotu</w:t>
            </w:r>
          </w:p>
        </w:tc>
      </w:tr>
      <w:tr w:rsidR="00D83E99" w:rsidRPr="00445D09" w14:paraId="22639D9D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0FD46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6C3131BB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1</w:t>
            </w:r>
          </w:p>
          <w:p w14:paraId="364DC1D4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11B54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43D5430A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25471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088E6D0A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2</w:t>
            </w:r>
          </w:p>
          <w:p w14:paraId="5AF9C105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EB2FC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0B5A9716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79BA2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43E6B2F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3</w:t>
            </w:r>
          </w:p>
          <w:p w14:paraId="046BCCC7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BA01F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2D62E7F5" w14:textId="77777777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</w:p>
    <w:p w14:paraId="466967FD" w14:textId="4ED1C1C9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bCs/>
          <w:color w:val="000000"/>
          <w:sz w:val="20"/>
          <w:szCs w:val="20"/>
        </w:rPr>
        <w:t>UWAGA: Wykonawca wraz ze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złożeniem powyższego oświadczenia, może przedstawić </w:t>
      </w:r>
      <w:r w:rsidR="00343FFE" w:rsidRPr="00445D09">
        <w:rPr>
          <w:rFonts w:ascii="Verdana" w:hAnsi="Verdana" w:cs="Tahoma"/>
          <w:bCs/>
          <w:color w:val="000000"/>
          <w:sz w:val="20"/>
          <w:szCs w:val="20"/>
        </w:rPr>
        <w:t>dowody, że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 powiązania z innym/innymi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Wykonawcą/Wykonawcami, biorącym/biorącymi udział w tym samym zamówieniu, nie prowadzą do zakłócenia konkurencji w postępowaniu o udzielenie zamówienia.</w:t>
      </w:r>
    </w:p>
    <w:p w14:paraId="54C72169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7659A470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8066115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7C76155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</w:t>
      </w:r>
    </w:p>
    <w:p w14:paraId="16EDD9A4" w14:textId="710C864B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 </w:t>
      </w:r>
      <w:r w:rsidR="005B06AD">
        <w:rPr>
          <w:rFonts w:ascii="Verdana" w:hAnsi="Verdana" w:cs="Tahoma"/>
          <w:sz w:val="20"/>
          <w:szCs w:val="20"/>
        </w:rPr>
        <w:t>Miejsce, data i p</w:t>
      </w:r>
      <w:r w:rsidRPr="00445D09">
        <w:rPr>
          <w:rFonts w:ascii="Verdana" w:hAnsi="Verdana" w:cs="Tahoma"/>
          <w:sz w:val="20"/>
          <w:szCs w:val="20"/>
        </w:rPr>
        <w:t>odpis przedstawiciela Wykonawcy</w:t>
      </w:r>
    </w:p>
    <w:p w14:paraId="3DC3214D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upoważnionego do jego reprezentowania</w:t>
      </w:r>
    </w:p>
    <w:p w14:paraId="01E14DB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LUB</w:t>
      </w:r>
    </w:p>
    <w:p w14:paraId="3B6EDE3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274FA612" w14:textId="77777777" w:rsidR="00D83E99" w:rsidRPr="00445D09" w:rsidRDefault="00D83E99" w:rsidP="00D83E99">
      <w:pPr>
        <w:pStyle w:val="Standard"/>
        <w:widowControl/>
        <w:numPr>
          <w:ilvl w:val="0"/>
          <w:numId w:val="54"/>
        </w:numPr>
        <w:suppressAutoHyphens/>
        <w:autoSpaceDE/>
        <w:autoSpaceDN/>
        <w:adjustRightInd/>
        <w:ind w:left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nie należę do grupy kapitałowej w rozumieniu ustawy z dnia 16 lutego 2007 r. o ochronie konkurencji i konsumentów (</w:t>
      </w:r>
      <w:proofErr w:type="spellStart"/>
      <w:r w:rsidRPr="00445D09">
        <w:rPr>
          <w:rFonts w:ascii="Verdana" w:hAnsi="Verdana" w:cs="Tahoma"/>
          <w:sz w:val="20"/>
          <w:szCs w:val="20"/>
        </w:rPr>
        <w:t>Dz.U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445D09">
        <w:rPr>
          <w:rFonts w:ascii="Verdana" w:hAnsi="Verdana" w:cs="Tahoma"/>
          <w:sz w:val="20"/>
          <w:szCs w:val="20"/>
        </w:rPr>
        <w:t>późn</w:t>
      </w:r>
      <w:proofErr w:type="spellEnd"/>
      <w:r w:rsidRPr="00445D09">
        <w:rPr>
          <w:rFonts w:ascii="Verdana" w:hAnsi="Verdana" w:cs="Tahoma"/>
          <w:sz w:val="20"/>
          <w:szCs w:val="20"/>
        </w:rPr>
        <w:t>. zm.) z żadnym z Wykonawców, którzy złożyli oferty w niniejszym zamówieniu.</w:t>
      </w:r>
    </w:p>
    <w:p w14:paraId="35A2D2F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4283F9B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C0FACDB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067436B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............................................................................</w:t>
      </w:r>
    </w:p>
    <w:p w14:paraId="7492555B" w14:textId="3CB2DAF3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</w:t>
      </w:r>
      <w:r w:rsidR="005B06AD">
        <w:rPr>
          <w:rFonts w:ascii="Verdana" w:hAnsi="Verdana" w:cs="Tahoma"/>
          <w:sz w:val="20"/>
          <w:szCs w:val="20"/>
        </w:rPr>
        <w:t>Miejsce, data i p</w:t>
      </w:r>
      <w:r w:rsidRPr="00445D09">
        <w:rPr>
          <w:rFonts w:ascii="Verdana" w:hAnsi="Verdana" w:cs="Tahoma"/>
          <w:sz w:val="20"/>
          <w:szCs w:val="20"/>
        </w:rPr>
        <w:t>odpis przedstawiciela Wykonawcy</w:t>
      </w:r>
    </w:p>
    <w:p w14:paraId="2CE17D12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upoważnionego do jego reprezentowania</w:t>
      </w:r>
    </w:p>
    <w:p w14:paraId="6187DC80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42306D9" w14:textId="77777777" w:rsidR="00D83E99" w:rsidRPr="00AA3C52" w:rsidRDefault="00D83E99" w:rsidP="00D83E99">
      <w:pPr>
        <w:spacing w:after="0" w:line="240" w:lineRule="auto"/>
        <w:jc w:val="center"/>
        <w:rPr>
          <w:rFonts w:ascii="Verdana" w:hAnsi="Verdana" w:cs="Tahoma"/>
          <w:bCs/>
          <w:i/>
          <w:sz w:val="16"/>
          <w:szCs w:val="20"/>
        </w:rPr>
      </w:pPr>
      <w:r w:rsidRPr="00AA3C52">
        <w:rPr>
          <w:rFonts w:ascii="Verdana" w:hAnsi="Verdana" w:cs="Tahoma"/>
          <w:bCs/>
          <w:i/>
          <w:sz w:val="16"/>
          <w:szCs w:val="20"/>
        </w:rPr>
        <w:t>* Wykonawca zobowiązany jest wypełnić Tabelę w pkt 1 (w przypadku, gdy należy do grupy kapitałowej) oraz podpisać dokument w pkt 1 (pod Tabelą) LUB złożyć oświadczenie, zgodnie z pkt 2 (w przypadku, gdy nie należy do grupy kapitałowej) oraz podpisać dokument w pkt 2 (pod oświadczeniem). Zamawiający uprzejmie informuje Wykonawców, iż nie należy podpisywać dokumentu jednocześnie w pkt 1 i pkt 2</w:t>
      </w:r>
    </w:p>
    <w:p w14:paraId="3F534029" w14:textId="77777777" w:rsidR="00D83E99" w:rsidRPr="00445D09" w:rsidRDefault="00D83E9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44664503" w14:textId="77777777" w:rsidR="00343824" w:rsidRPr="00445D09" w:rsidRDefault="00343824" w:rsidP="00AA3C52">
      <w:pPr>
        <w:spacing w:after="200" w:line="276" w:lineRule="auto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</w:p>
    <w:p w14:paraId="22726ABE" w14:textId="2E884F06" w:rsidR="00343824" w:rsidRPr="00445D09" w:rsidRDefault="00343824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Załącznik nr </w:t>
      </w:r>
      <w:r w:rsidR="00E96C6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5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– Wzór Wykazu </w:t>
      </w:r>
      <w:r w:rsidR="00F03D55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usług</w:t>
      </w:r>
      <w:r w:rsidR="00AA3C52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 </w:t>
      </w:r>
    </w:p>
    <w:p w14:paraId="1A75CF05" w14:textId="77777777" w:rsidR="00343824" w:rsidRPr="00445D09" w:rsidRDefault="00343824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2C2D0FC9" w14:textId="77777777" w:rsidR="00B61CF0" w:rsidRDefault="00B61CF0" w:rsidP="00B62994">
      <w:pPr>
        <w:pStyle w:val="center"/>
        <w:spacing w:after="0" w:line="240" w:lineRule="auto"/>
        <w:rPr>
          <w:rFonts w:ascii="Verdana" w:eastAsia="Times New Roman" w:hAnsi="Verdana" w:cs="Calibri"/>
          <w:sz w:val="20"/>
          <w:szCs w:val="20"/>
        </w:rPr>
      </w:pPr>
      <w:r w:rsidRPr="00B61CF0">
        <w:rPr>
          <w:rFonts w:ascii="Verdana" w:eastAsia="Times New Roman" w:hAnsi="Verdana" w:cs="Calibri"/>
          <w:sz w:val="20"/>
          <w:szCs w:val="20"/>
        </w:rPr>
        <w:t>Wykaz narzędzi, wyposażenia zakładu i urządzeń technicznych dostępnych wykonawcy usług w celu  wykonania zamówienia</w:t>
      </w:r>
    </w:p>
    <w:p w14:paraId="7F5B4519" w14:textId="77777777" w:rsidR="00B61CF0" w:rsidRDefault="00B61CF0" w:rsidP="00B62994">
      <w:pPr>
        <w:pStyle w:val="center"/>
        <w:spacing w:after="0" w:line="240" w:lineRule="auto"/>
        <w:rPr>
          <w:rFonts w:ascii="Verdana" w:eastAsia="Times New Roman" w:hAnsi="Verdana" w:cs="Calibri"/>
          <w:sz w:val="20"/>
          <w:szCs w:val="20"/>
        </w:rPr>
      </w:pPr>
    </w:p>
    <w:p w14:paraId="05855DDF" w14:textId="5735D1C2" w:rsidR="00B62994" w:rsidRPr="00445D09" w:rsidRDefault="00343824" w:rsidP="00B62994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445D09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zadanie </w:t>
      </w: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p.n. </w:t>
      </w:r>
      <w:r w:rsidR="00B61CF0" w:rsidRPr="00B61CF0">
        <w:rPr>
          <w:rStyle w:val="FontStyle26"/>
          <w:rFonts w:ascii="Verdana" w:hAnsi="Verdana"/>
          <w:sz w:val="20"/>
          <w:szCs w:val="20"/>
        </w:rPr>
        <w:t>„Usługi odśnieżania dróg powiatowych” w zakresie części _________</w:t>
      </w:r>
    </w:p>
    <w:p w14:paraId="35AD9C1A" w14:textId="7D8F8244" w:rsidR="00343824" w:rsidRPr="00445D09" w:rsidRDefault="00343824" w:rsidP="003438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x-none"/>
        </w:rPr>
      </w:pPr>
    </w:p>
    <w:p w14:paraId="604A6357" w14:textId="77777777" w:rsidR="00343824" w:rsidRPr="00445D09" w:rsidRDefault="00343824" w:rsidP="00343824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14:paraId="20D1EEE7" w14:textId="77777777" w:rsidR="00343824" w:rsidRPr="00445D09" w:rsidRDefault="00343824" w:rsidP="00343824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343824" w:rsidRPr="00445D09" w14:paraId="23512F82" w14:textId="77777777" w:rsidTr="008F5E4D">
        <w:tc>
          <w:tcPr>
            <w:tcW w:w="806" w:type="dxa"/>
            <w:shd w:val="clear" w:color="auto" w:fill="D9D9D9"/>
          </w:tcPr>
          <w:p w14:paraId="30C6D5C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5704268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5547172E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43824" w:rsidRPr="00445D09" w14:paraId="5D086500" w14:textId="77777777" w:rsidTr="008F5E4D">
        <w:tc>
          <w:tcPr>
            <w:tcW w:w="806" w:type="dxa"/>
          </w:tcPr>
          <w:p w14:paraId="7C984200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828E78B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447AEC4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26179C00" w14:textId="1FC3AFE5" w:rsidR="00343824" w:rsidRDefault="00B61CF0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>
        <w:rPr>
          <w:rFonts w:ascii="Verdana" w:eastAsia="Times New Roman" w:hAnsi="Verdana" w:cs="Calibri"/>
          <w:sz w:val="20"/>
          <w:szCs w:val="20"/>
          <w:lang w:eastAsia="pl-PL"/>
        </w:rPr>
        <w:t>Oświadczam, że będą dostępne urządzenia techniczne do w celu wykonania przedmiotu zamówienia</w:t>
      </w:r>
    </w:p>
    <w:tbl>
      <w:tblPr>
        <w:tblW w:w="86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947"/>
        <w:gridCol w:w="1125"/>
        <w:gridCol w:w="1485"/>
        <w:gridCol w:w="1559"/>
        <w:gridCol w:w="1775"/>
      </w:tblGrid>
      <w:tr w:rsidR="00B61CF0" w:rsidRPr="00135124" w14:paraId="391E8227" w14:textId="77777777" w:rsidTr="00246082">
        <w:trPr>
          <w:jc w:val="center"/>
        </w:trPr>
        <w:tc>
          <w:tcPr>
            <w:tcW w:w="765" w:type="dxa"/>
            <w:vAlign w:val="center"/>
          </w:tcPr>
          <w:p w14:paraId="47255FD9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Nr części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AF0F4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Przedmiot</w:t>
            </w:r>
          </w:p>
        </w:tc>
        <w:tc>
          <w:tcPr>
            <w:tcW w:w="1125" w:type="dxa"/>
            <w:vAlign w:val="center"/>
          </w:tcPr>
          <w:p w14:paraId="0D5ABAC7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Ilość</w:t>
            </w:r>
          </w:p>
        </w:tc>
        <w:tc>
          <w:tcPr>
            <w:tcW w:w="1485" w:type="dxa"/>
            <w:vAlign w:val="center"/>
          </w:tcPr>
          <w:p w14:paraId="6CBC1A9D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Całkowita masa całkowita nośnika w T</w:t>
            </w:r>
          </w:p>
        </w:tc>
        <w:tc>
          <w:tcPr>
            <w:tcW w:w="1559" w:type="dxa"/>
            <w:vAlign w:val="center"/>
          </w:tcPr>
          <w:p w14:paraId="0755ED54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Masa całkowita pługa odśnieżnego w kg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67E5F66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 xml:space="preserve">Podstawa dysponowania </w:t>
            </w:r>
            <w:r>
              <w:rPr>
                <w:rFonts w:ascii="Tahoma" w:hAnsi="Tahoma" w:cs="Tahoma"/>
                <w:sz w:val="19"/>
                <w:szCs w:val="19"/>
              </w:rPr>
              <w:t>sprzętem</w:t>
            </w:r>
          </w:p>
        </w:tc>
      </w:tr>
      <w:tr w:rsidR="00C17DE2" w:rsidRPr="00135124" w14:paraId="41F03FDF" w14:textId="77777777" w:rsidTr="00246082">
        <w:trPr>
          <w:trHeight w:val="421"/>
          <w:jc w:val="center"/>
        </w:trPr>
        <w:tc>
          <w:tcPr>
            <w:tcW w:w="765" w:type="dxa"/>
            <w:vMerge w:val="restart"/>
            <w:vAlign w:val="center"/>
          </w:tcPr>
          <w:p w14:paraId="6273F18D" w14:textId="454ADC3A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90D5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37EEF05B" w14:textId="2A4A2573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48796A4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B0BA3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CEA41EE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17DE2" w:rsidRPr="00135124" w14:paraId="660CBE98" w14:textId="77777777" w:rsidTr="00246082">
        <w:trPr>
          <w:trHeight w:val="421"/>
          <w:jc w:val="center"/>
        </w:trPr>
        <w:tc>
          <w:tcPr>
            <w:tcW w:w="765" w:type="dxa"/>
            <w:vMerge/>
            <w:vAlign w:val="center"/>
          </w:tcPr>
          <w:p w14:paraId="38CF23F5" w14:textId="1EFA4513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32E97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783F46B8" w14:textId="798B687E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E890864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13AE6E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017A474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17DE2" w:rsidRPr="00135124" w14:paraId="5776FBD6" w14:textId="77777777" w:rsidTr="00246082">
        <w:trPr>
          <w:trHeight w:val="421"/>
          <w:jc w:val="center"/>
        </w:trPr>
        <w:tc>
          <w:tcPr>
            <w:tcW w:w="765" w:type="dxa"/>
            <w:vMerge/>
            <w:vAlign w:val="center"/>
          </w:tcPr>
          <w:p w14:paraId="11F8BFDD" w14:textId="26E3F762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0EE53151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09A1B477" w14:textId="7434A10E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B94EA03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E23215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2A823ED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17DE2" w:rsidRPr="00135124" w14:paraId="77F3FC0E" w14:textId="77777777" w:rsidTr="00246082">
        <w:trPr>
          <w:trHeight w:val="421"/>
          <w:jc w:val="center"/>
        </w:trPr>
        <w:tc>
          <w:tcPr>
            <w:tcW w:w="765" w:type="dxa"/>
            <w:vMerge/>
            <w:vAlign w:val="center"/>
          </w:tcPr>
          <w:p w14:paraId="0AA81830" w14:textId="6A7EAAA6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6DB49BF0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44CF305C" w14:textId="22139CE2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B7F2218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4BE968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64609D4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17DE2" w:rsidRPr="00135124" w14:paraId="60392E33" w14:textId="77777777" w:rsidTr="00246082">
        <w:trPr>
          <w:trHeight w:val="222"/>
          <w:jc w:val="center"/>
        </w:trPr>
        <w:tc>
          <w:tcPr>
            <w:tcW w:w="765" w:type="dxa"/>
            <w:vMerge/>
            <w:vAlign w:val="center"/>
          </w:tcPr>
          <w:p w14:paraId="66199075" w14:textId="79C16559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DC7BD94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72C0D83D" w14:textId="65765B3F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349791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A775CF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25F61D6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313FA023" w14:textId="69CCA150" w:rsidR="00B61CF0" w:rsidRDefault="00A32942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135124">
        <w:rPr>
          <w:rFonts w:ascii="Tahoma" w:hAnsi="Tahoma" w:cs="Tahoma"/>
          <w:b/>
          <w:bCs/>
          <w:sz w:val="18"/>
          <w:szCs w:val="18"/>
        </w:rPr>
        <w:t>* wypełnić w zakresie części na którą składana jest o</w:t>
      </w:r>
      <w:r>
        <w:rPr>
          <w:rFonts w:ascii="Tahoma" w:hAnsi="Tahoma" w:cs="Tahoma"/>
          <w:b/>
          <w:bCs/>
          <w:sz w:val="18"/>
          <w:szCs w:val="18"/>
        </w:rPr>
        <w:t>ferta</w:t>
      </w:r>
    </w:p>
    <w:p w14:paraId="70EF1E2D" w14:textId="77777777" w:rsidR="00B61CF0" w:rsidRPr="00445D09" w:rsidRDefault="00B61CF0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1E06F82B" w14:textId="1EB79856" w:rsidR="00343824" w:rsidRDefault="00D43FE4" w:rsidP="00343824">
      <w:pPr>
        <w:spacing w:after="200" w:line="276" w:lineRule="auto"/>
        <w:ind w:right="457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14:paraId="139CED6F" w14:textId="77777777" w:rsidR="00AA3C52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Podpisano:</w:t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C6B4737" w14:textId="064D7ACB" w:rsidR="00343824" w:rsidRPr="00445D09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14:paraId="0A97C84C" w14:textId="640A5CB7" w:rsidR="00343824" w:rsidRPr="00AA3C52" w:rsidRDefault="00031873" w:rsidP="00D43FE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sz w:val="16"/>
          <w:szCs w:val="20"/>
          <w:lang w:eastAsia="pl-PL"/>
        </w:rPr>
      </w:pPr>
      <w:r w:rsidRPr="00AA3C52">
        <w:rPr>
          <w:rFonts w:ascii="Verdana" w:eastAsia="Times New Roman" w:hAnsi="Verdana" w:cs="Calibri"/>
          <w:sz w:val="16"/>
          <w:szCs w:val="20"/>
          <w:lang w:eastAsia="pl-PL"/>
        </w:rPr>
        <w:t>Podpis/y</w:t>
      </w:r>
      <w:r w:rsidR="00343824" w:rsidRPr="00AA3C52">
        <w:rPr>
          <w:rFonts w:ascii="Verdana" w:eastAsia="Times New Roman" w:hAnsi="Verdana" w:cs="Calibri"/>
          <w:sz w:val="16"/>
          <w:szCs w:val="20"/>
          <w:lang w:eastAsia="pl-PL"/>
        </w:rPr>
        <w:t xml:space="preserve"> osób uprawnionych do reprezentacji Wykonawcy</w:t>
      </w:r>
    </w:p>
    <w:p w14:paraId="1E4100C4" w14:textId="74917C04" w:rsidR="00B61CF0" w:rsidRDefault="00B61CF0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555B2564" w14:textId="77777777" w:rsidR="00A32942" w:rsidRPr="00445D09" w:rsidRDefault="00A32942" w:rsidP="00A32942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5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– Wzór Wykazu </w:t>
      </w:r>
      <w:r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usług </w:t>
      </w:r>
    </w:p>
    <w:p w14:paraId="24B656AE" w14:textId="77777777" w:rsidR="00A32942" w:rsidRPr="00445D09" w:rsidRDefault="00A32942" w:rsidP="00A32942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02281387" w14:textId="77777777" w:rsidR="00A32942" w:rsidRDefault="00A32942" w:rsidP="00A32942">
      <w:pPr>
        <w:pStyle w:val="center"/>
        <w:spacing w:after="0" w:line="240" w:lineRule="auto"/>
        <w:rPr>
          <w:rFonts w:ascii="Verdana" w:eastAsia="Times New Roman" w:hAnsi="Verdana" w:cs="Calibri"/>
          <w:sz w:val="20"/>
          <w:szCs w:val="20"/>
        </w:rPr>
      </w:pPr>
      <w:r w:rsidRPr="00B61CF0">
        <w:rPr>
          <w:rFonts w:ascii="Verdana" w:eastAsia="Times New Roman" w:hAnsi="Verdana" w:cs="Calibri"/>
          <w:sz w:val="20"/>
          <w:szCs w:val="20"/>
        </w:rPr>
        <w:t>Wykaz narzędzi, wyposażenia zakładu i urządzeń technicznych dostępnych wykonawcy usług w celu  wykonania zamówienia</w:t>
      </w:r>
    </w:p>
    <w:p w14:paraId="5681CC00" w14:textId="77777777" w:rsidR="00A32942" w:rsidRDefault="00A32942" w:rsidP="00A32942">
      <w:pPr>
        <w:pStyle w:val="center"/>
        <w:spacing w:after="0" w:line="240" w:lineRule="auto"/>
        <w:rPr>
          <w:rFonts w:ascii="Verdana" w:eastAsia="Times New Roman" w:hAnsi="Verdana" w:cs="Calibri"/>
          <w:sz w:val="20"/>
          <w:szCs w:val="20"/>
        </w:rPr>
      </w:pPr>
    </w:p>
    <w:p w14:paraId="4EB4F230" w14:textId="111F9B70" w:rsidR="00A32942" w:rsidRPr="0040724A" w:rsidRDefault="00A32942" w:rsidP="0040724A">
      <w:pPr>
        <w:pStyle w:val="center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445D09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zadanie </w:t>
      </w: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p.n. </w:t>
      </w:r>
      <w:r w:rsidRPr="00B61CF0">
        <w:rPr>
          <w:rStyle w:val="FontStyle26"/>
          <w:rFonts w:ascii="Verdana" w:hAnsi="Verdana"/>
          <w:sz w:val="20"/>
          <w:szCs w:val="20"/>
        </w:rPr>
        <w:t>„Usługi odśnieżania dróg powiatowych” w zakresie części _________</w:t>
      </w:r>
    </w:p>
    <w:p w14:paraId="0EBBFDBF" w14:textId="77777777" w:rsidR="00A32942" w:rsidRPr="00445D09" w:rsidRDefault="00A32942" w:rsidP="00A32942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14:paraId="5D0247D9" w14:textId="77777777" w:rsidR="00A32942" w:rsidRPr="00445D09" w:rsidRDefault="00A32942" w:rsidP="00A32942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A32942" w:rsidRPr="00445D09" w14:paraId="3BE3B42A" w14:textId="77777777" w:rsidTr="00246082">
        <w:tc>
          <w:tcPr>
            <w:tcW w:w="806" w:type="dxa"/>
            <w:shd w:val="clear" w:color="auto" w:fill="D9D9D9"/>
          </w:tcPr>
          <w:p w14:paraId="3B8B4A44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69ACE4E6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28D62F5C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A32942" w:rsidRPr="00445D09" w14:paraId="1BD98211" w14:textId="77777777" w:rsidTr="00246082">
        <w:tc>
          <w:tcPr>
            <w:tcW w:w="806" w:type="dxa"/>
          </w:tcPr>
          <w:p w14:paraId="29837DA2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3477898B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68E45D3B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025F93A8" w14:textId="77777777" w:rsidR="00A32942" w:rsidRDefault="00A32942" w:rsidP="00A32942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>
        <w:rPr>
          <w:rFonts w:ascii="Verdana" w:eastAsia="Times New Roman" w:hAnsi="Verdana" w:cs="Calibri"/>
          <w:sz w:val="20"/>
          <w:szCs w:val="20"/>
          <w:lang w:eastAsia="pl-PL"/>
        </w:rPr>
        <w:t>Oświadczam, że będą dostępne urządzenia techniczne do w celu wykonania przedmiotu zamówienia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51"/>
        <w:gridCol w:w="771"/>
        <w:gridCol w:w="1230"/>
        <w:gridCol w:w="1471"/>
        <w:gridCol w:w="1413"/>
        <w:gridCol w:w="1741"/>
      </w:tblGrid>
      <w:tr w:rsidR="00A32942" w:rsidRPr="00455FF4" w14:paraId="4AD73E31" w14:textId="77777777" w:rsidTr="00246082">
        <w:trPr>
          <w:jc w:val="center"/>
        </w:trPr>
        <w:tc>
          <w:tcPr>
            <w:tcW w:w="709" w:type="dxa"/>
            <w:vAlign w:val="center"/>
          </w:tcPr>
          <w:p w14:paraId="5080BB99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Nr części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9CC4C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Przedmiot</w:t>
            </w:r>
          </w:p>
        </w:tc>
        <w:tc>
          <w:tcPr>
            <w:tcW w:w="771" w:type="dxa"/>
            <w:vAlign w:val="center"/>
          </w:tcPr>
          <w:p w14:paraId="0E0F7925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Ilość szt.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2A74BC0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 xml:space="preserve">Moc silnika w </w:t>
            </w:r>
            <w:proofErr w:type="spellStart"/>
            <w:r w:rsidRPr="00455FF4">
              <w:rPr>
                <w:rFonts w:ascii="Tahoma" w:hAnsi="Tahoma" w:cs="Tahoma"/>
                <w:sz w:val="18"/>
                <w:szCs w:val="18"/>
              </w:rPr>
              <w:t>kM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6711A6EA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Pojemność łyżki w m³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3D589F" w14:textId="77777777" w:rsidR="00A32942" w:rsidRPr="00455FF4" w:rsidRDefault="00A32942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Masa całkowita pługa odśnieżnego w kg lub szerokość robocza pługa wirnikowego w m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B7D8EAC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Podstawa dysponowania sprzętem</w:t>
            </w:r>
          </w:p>
        </w:tc>
      </w:tr>
      <w:tr w:rsidR="00AB2938" w:rsidRPr="00455FF4" w14:paraId="032F3766" w14:textId="77777777" w:rsidTr="00A32942">
        <w:trPr>
          <w:trHeight w:val="741"/>
          <w:jc w:val="center"/>
        </w:trPr>
        <w:tc>
          <w:tcPr>
            <w:tcW w:w="709" w:type="dxa"/>
            <w:vMerge w:val="restart"/>
            <w:vAlign w:val="center"/>
          </w:tcPr>
          <w:p w14:paraId="3E79B23F" w14:textId="3ACDA044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5DB7E98F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color w:val="333333"/>
                <w:sz w:val="18"/>
                <w:szCs w:val="18"/>
              </w:rPr>
              <w:t xml:space="preserve">pojazd o mocy silnika co najmniej 100 </w:t>
            </w:r>
            <w:proofErr w:type="spellStart"/>
            <w:r w:rsidRPr="00455FF4">
              <w:rPr>
                <w:rFonts w:ascii="Tahoma" w:hAnsi="Tahoma" w:cs="Tahoma"/>
                <w:color w:val="333333"/>
                <w:sz w:val="18"/>
                <w:szCs w:val="18"/>
              </w:rPr>
              <w:t>kM</w:t>
            </w:r>
            <w:proofErr w:type="spellEnd"/>
            <w:r w:rsidRPr="00455FF4">
              <w:rPr>
                <w:rFonts w:ascii="Tahoma" w:hAnsi="Tahoma" w:cs="Tahoma"/>
                <w:color w:val="333333"/>
                <w:sz w:val="18"/>
                <w:szCs w:val="18"/>
              </w:rPr>
              <w:t xml:space="preserve"> wyposażonego w pług ciężki obustronny</w:t>
            </w:r>
          </w:p>
        </w:tc>
        <w:tc>
          <w:tcPr>
            <w:tcW w:w="771" w:type="dxa"/>
            <w:vMerge w:val="restart"/>
            <w:vAlign w:val="center"/>
          </w:tcPr>
          <w:p w14:paraId="73880882" w14:textId="1B4E2A7B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4BB6334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3D9A505" w14:textId="77777777" w:rsidR="00AB2938" w:rsidRPr="00A32942" w:rsidRDefault="00AB2938" w:rsidP="00246082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9C9692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92C24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938" w:rsidRPr="00455FF4" w14:paraId="07405440" w14:textId="77777777" w:rsidTr="00A32942">
        <w:trPr>
          <w:trHeight w:val="699"/>
          <w:jc w:val="center"/>
        </w:trPr>
        <w:tc>
          <w:tcPr>
            <w:tcW w:w="709" w:type="dxa"/>
            <w:vMerge/>
            <w:vAlign w:val="center"/>
          </w:tcPr>
          <w:p w14:paraId="456D011F" w14:textId="23E7849A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1D0DD88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44CF57AA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6162E382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9BEDF66" w14:textId="77777777" w:rsidR="00AB2938" w:rsidRPr="00A32942" w:rsidRDefault="00AB2938" w:rsidP="00246082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8D187C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10B04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938" w:rsidRPr="00455FF4" w14:paraId="0590F8AB" w14:textId="77777777" w:rsidTr="00246082">
        <w:trPr>
          <w:trHeight w:val="734"/>
          <w:jc w:val="center"/>
        </w:trPr>
        <w:tc>
          <w:tcPr>
            <w:tcW w:w="709" w:type="dxa"/>
            <w:vMerge/>
            <w:vAlign w:val="center"/>
          </w:tcPr>
          <w:p w14:paraId="49ECCCC7" w14:textId="4621BB96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C78CA9B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ładowarka o minimalnej mocy silnika 120kM pojemności łyżki załadunkowej co najmniej 2,0 m³ (wyposażona w pług ciężki obustronny)</w:t>
            </w:r>
          </w:p>
        </w:tc>
        <w:tc>
          <w:tcPr>
            <w:tcW w:w="771" w:type="dxa"/>
            <w:vMerge w:val="restart"/>
            <w:vAlign w:val="center"/>
          </w:tcPr>
          <w:p w14:paraId="61016DC1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EDC6FF7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39C00AF5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123A3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0D464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938" w:rsidRPr="00455FF4" w14:paraId="6FDC992E" w14:textId="77777777" w:rsidTr="00246082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14:paraId="25A060A9" w14:textId="0A1FE3AC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14A8F123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303798F8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FF41FFC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337BE1BC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8FC54F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143A3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938" w:rsidRPr="00455FF4" w14:paraId="25E8A56F" w14:textId="77777777" w:rsidTr="00246082">
        <w:trPr>
          <w:trHeight w:val="870"/>
          <w:jc w:val="center"/>
        </w:trPr>
        <w:tc>
          <w:tcPr>
            <w:tcW w:w="709" w:type="dxa"/>
            <w:vMerge/>
            <w:vAlign w:val="center"/>
          </w:tcPr>
          <w:p w14:paraId="7CED7929" w14:textId="01E5CAB6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3D4E190C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ładowarka o minimalnej mocy silnika 140kM pojemności łyżki załadunkowej co najmniej 2,5 m³ (wyposażona w pług ciężki obustronny)</w:t>
            </w:r>
          </w:p>
        </w:tc>
        <w:tc>
          <w:tcPr>
            <w:tcW w:w="771" w:type="dxa"/>
            <w:vMerge w:val="restart"/>
            <w:vAlign w:val="center"/>
          </w:tcPr>
          <w:p w14:paraId="7823C4A3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F3B94E8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7BCC4D23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B83525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BA8D5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938" w:rsidRPr="00455FF4" w14:paraId="52BB1194" w14:textId="77777777" w:rsidTr="00246082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14:paraId="691F53AF" w14:textId="6C9063C4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1DA61E6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61EAA206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156A88F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748D2A65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A06A96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5F880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7DE2" w:rsidRPr="00455FF4" w14:paraId="60C5ACF7" w14:textId="77777777" w:rsidTr="00A32942">
        <w:trPr>
          <w:trHeight w:val="1442"/>
          <w:jc w:val="center"/>
        </w:trPr>
        <w:tc>
          <w:tcPr>
            <w:tcW w:w="709" w:type="dxa"/>
            <w:vAlign w:val="center"/>
          </w:tcPr>
          <w:p w14:paraId="6D9E34C1" w14:textId="43A69384" w:rsidR="00C17DE2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95AAFB8" w14:textId="77777777" w:rsidR="00C17DE2" w:rsidRPr="00455FF4" w:rsidRDefault="00C17DE2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pojazd wyposażony w pług wirnikowy</w:t>
            </w:r>
          </w:p>
        </w:tc>
        <w:tc>
          <w:tcPr>
            <w:tcW w:w="771" w:type="dxa"/>
            <w:vAlign w:val="center"/>
          </w:tcPr>
          <w:p w14:paraId="57141D5A" w14:textId="20C06CEE" w:rsidR="00C17DE2" w:rsidRPr="00455FF4" w:rsidRDefault="0040724A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000000" w:themeFill="text1"/>
            <w:vAlign w:val="center"/>
          </w:tcPr>
          <w:p w14:paraId="39B6FB09" w14:textId="77777777" w:rsidR="00C17DE2" w:rsidRPr="00455FF4" w:rsidRDefault="00C17DE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3BC94CFB" w14:textId="77777777" w:rsidR="00C17DE2" w:rsidRPr="00455FF4" w:rsidRDefault="00C17DE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9B0251" w14:textId="77777777" w:rsidR="00C17DE2" w:rsidRPr="00455FF4" w:rsidRDefault="00C17DE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49BB1" w14:textId="77777777" w:rsidR="00C17DE2" w:rsidRPr="00455FF4" w:rsidRDefault="00C17DE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B2E100" w14:textId="049ADB47" w:rsidR="00A32942" w:rsidRPr="0040724A" w:rsidRDefault="00A32942" w:rsidP="00A32942">
      <w:pPr>
        <w:spacing w:after="20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*</w:t>
      </w:r>
      <w:r w:rsidRPr="00135124">
        <w:rPr>
          <w:rFonts w:ascii="Tahoma" w:hAnsi="Tahoma" w:cs="Tahoma"/>
          <w:b/>
          <w:bCs/>
          <w:sz w:val="18"/>
          <w:szCs w:val="18"/>
        </w:rPr>
        <w:t>* wypełnić w zakresie części na którą składana jest o</w:t>
      </w:r>
      <w:r>
        <w:rPr>
          <w:rFonts w:ascii="Tahoma" w:hAnsi="Tahoma" w:cs="Tahoma"/>
          <w:b/>
          <w:bCs/>
          <w:sz w:val="18"/>
          <w:szCs w:val="18"/>
        </w:rPr>
        <w:t>ferta</w:t>
      </w:r>
    </w:p>
    <w:p w14:paraId="56E7A2B2" w14:textId="47EFE1B6" w:rsidR="00A32942" w:rsidRDefault="00A32942" w:rsidP="00A32942">
      <w:pPr>
        <w:spacing w:after="20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14:paraId="0F597CD4" w14:textId="77777777" w:rsidR="00A32942" w:rsidRDefault="00A32942" w:rsidP="00A32942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Podpisano:</w:t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771695A6" w14:textId="77777777" w:rsidR="00A32942" w:rsidRPr="00445D09" w:rsidRDefault="00A32942" w:rsidP="00A32942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14:paraId="0C4F8CEF" w14:textId="43DAE020" w:rsidR="008B78D5" w:rsidRPr="0040724A" w:rsidRDefault="00A32942" w:rsidP="0040724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sz w:val="16"/>
          <w:szCs w:val="20"/>
          <w:lang w:eastAsia="pl-PL"/>
        </w:rPr>
      </w:pPr>
      <w:r w:rsidRPr="00AA3C52">
        <w:rPr>
          <w:rFonts w:ascii="Verdana" w:eastAsia="Times New Roman" w:hAnsi="Verdana" w:cs="Calibri"/>
          <w:sz w:val="16"/>
          <w:szCs w:val="20"/>
          <w:lang w:eastAsia="pl-PL"/>
        </w:rPr>
        <w:t>Podpis/y osób uprawnionych do reprezentacji Wykonawcy</w:t>
      </w:r>
    </w:p>
    <w:sectPr w:rsidR="008B78D5" w:rsidRPr="0040724A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8B61A" w14:textId="77777777" w:rsidR="00623137" w:rsidRDefault="00623137" w:rsidP="002B2EEF">
      <w:pPr>
        <w:spacing w:after="0" w:line="240" w:lineRule="auto"/>
      </w:pPr>
      <w:r>
        <w:separator/>
      </w:r>
    </w:p>
  </w:endnote>
  <w:endnote w:type="continuationSeparator" w:id="0">
    <w:p w14:paraId="1AD293EE" w14:textId="77777777" w:rsidR="00623137" w:rsidRDefault="00623137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C55610">
            <w:rPr>
              <w:rFonts w:ascii="Verdana" w:hAnsi="Verdana"/>
              <w:noProof/>
              <w:sz w:val="18"/>
              <w:szCs w:val="18"/>
            </w:rPr>
            <w:t>6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28A19" w14:textId="77777777" w:rsidR="00623137" w:rsidRDefault="00623137" w:rsidP="002B2EEF">
      <w:pPr>
        <w:spacing w:after="0" w:line="240" w:lineRule="auto"/>
      </w:pPr>
      <w:r>
        <w:separator/>
      </w:r>
    </w:p>
  </w:footnote>
  <w:footnote w:type="continuationSeparator" w:id="0">
    <w:p w14:paraId="20F48A85" w14:textId="77777777" w:rsidR="00623137" w:rsidRDefault="00623137" w:rsidP="002B2EEF">
      <w:pPr>
        <w:spacing w:after="0" w:line="240" w:lineRule="auto"/>
      </w:pPr>
      <w:r>
        <w:continuationSeparator/>
      </w:r>
    </w:p>
  </w:footnote>
  <w:footnote w:id="1">
    <w:p w14:paraId="53B57396" w14:textId="77777777" w:rsidR="00770B2B" w:rsidRPr="003F04B2" w:rsidRDefault="00770B2B" w:rsidP="002B2EE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26F0150F" w14:textId="77777777" w:rsidR="0004714E" w:rsidRPr="00FD31B4" w:rsidRDefault="0004714E" w:rsidP="0004714E">
      <w:pPr>
        <w:pStyle w:val="Tekstprzypisudolnego"/>
      </w:pPr>
      <w:r w:rsidRPr="00FD31B4">
        <w:rPr>
          <w:rStyle w:val="Odwoanieprzypisudolnego"/>
          <w:rFonts w:ascii="Verdana" w:hAnsi="Verdana"/>
          <w:sz w:val="16"/>
          <w:szCs w:val="16"/>
        </w:rPr>
        <w:footnoteRef/>
      </w:r>
      <w:r w:rsidRPr="00FD31B4">
        <w:rPr>
          <w:sz w:val="16"/>
          <w:szCs w:val="16"/>
        </w:rPr>
        <w:t xml:space="preserve"> </w:t>
      </w:r>
      <w:r w:rsidRPr="00FD31B4">
        <w:t>Wypełnić tylko, gdy dotyczy</w:t>
      </w:r>
    </w:p>
  </w:footnote>
  <w:footnote w:id="3">
    <w:p w14:paraId="6364A6A8" w14:textId="77777777" w:rsidR="0004714E" w:rsidRPr="0004714E" w:rsidRDefault="0004714E" w:rsidP="0004714E">
      <w:pPr>
        <w:pStyle w:val="Tekstprzypisudolnego"/>
        <w:rPr>
          <w:rFonts w:ascii="Verdana" w:hAnsi="Verdana"/>
          <w:sz w:val="14"/>
          <w:szCs w:val="16"/>
        </w:rPr>
      </w:pPr>
      <w:r w:rsidRPr="0004714E">
        <w:rPr>
          <w:rStyle w:val="Odwoanieprzypisudolnego"/>
          <w:rFonts w:ascii="Verdana" w:hAnsi="Verdana"/>
          <w:sz w:val="14"/>
          <w:szCs w:val="16"/>
        </w:rPr>
        <w:footnoteRef/>
      </w:r>
      <w:r w:rsidRPr="0004714E">
        <w:rPr>
          <w:rFonts w:ascii="Verdana" w:hAnsi="Verdana"/>
          <w:sz w:val="14"/>
          <w:szCs w:val="16"/>
        </w:rPr>
        <w:t xml:space="preserve"> W przypadku, gdy Wykonawca nie zamierza powierzyć czynności (części zamówienia) Podwykonawcy należy pozostawić punkt 7 niewypełniony lub wpisać „nie dotyczy”.</w:t>
      </w:r>
    </w:p>
  </w:footnote>
  <w:footnote w:id="4">
    <w:p w14:paraId="275A5C71" w14:textId="77777777" w:rsidR="0004714E" w:rsidRPr="0004714E" w:rsidRDefault="0004714E" w:rsidP="0004714E">
      <w:pPr>
        <w:pStyle w:val="Tekstprzypisudolnego"/>
        <w:rPr>
          <w:rFonts w:ascii="Verdana" w:hAnsi="Verdana"/>
          <w:sz w:val="14"/>
          <w:szCs w:val="16"/>
        </w:rPr>
      </w:pPr>
      <w:r w:rsidRPr="0004714E">
        <w:rPr>
          <w:rStyle w:val="Odwoanieprzypisudolnego"/>
          <w:rFonts w:ascii="Verdana" w:hAnsi="Verdana"/>
          <w:sz w:val="14"/>
          <w:szCs w:val="16"/>
        </w:rPr>
        <w:footnoteRef/>
      </w:r>
      <w:r w:rsidRPr="0004714E">
        <w:rPr>
          <w:rFonts w:ascii="Verdana" w:hAnsi="Verdana"/>
          <w:sz w:val="14"/>
          <w:szCs w:val="16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14:paraId="5099139F" w14:textId="77777777" w:rsidR="0004714E" w:rsidRPr="0004714E" w:rsidRDefault="0004714E" w:rsidP="0040724A">
      <w:pPr>
        <w:pStyle w:val="Tekstprzypisudolnego"/>
        <w:jc w:val="both"/>
        <w:rPr>
          <w:rFonts w:ascii="Verdana" w:hAnsi="Verdana"/>
          <w:sz w:val="14"/>
          <w:szCs w:val="16"/>
        </w:rPr>
      </w:pPr>
      <w:r w:rsidRPr="0004714E">
        <w:rPr>
          <w:rFonts w:ascii="Verdana" w:hAnsi="Verdana"/>
          <w:sz w:val="14"/>
          <w:szCs w:val="16"/>
        </w:rPr>
        <w:footnoteRef/>
      </w:r>
      <w:r w:rsidRPr="0004714E">
        <w:rPr>
          <w:rFonts w:ascii="Verdana" w:hAnsi="Verdana"/>
          <w:sz w:val="14"/>
          <w:szCs w:val="16"/>
        </w:rPr>
        <w:t xml:space="preserve"> Por. zalecenie Komisji z dnia 6 maja 2003 r. dotyczące definicji mikroprzedsiębiorstw oraz małych i średnich przedsiębiorstw (</w:t>
      </w:r>
      <w:proofErr w:type="spellStart"/>
      <w:r w:rsidRPr="0004714E">
        <w:rPr>
          <w:rFonts w:ascii="Verdana" w:hAnsi="Verdana"/>
          <w:sz w:val="14"/>
          <w:szCs w:val="16"/>
        </w:rPr>
        <w:t>Dz.U</w:t>
      </w:r>
      <w:proofErr w:type="spellEnd"/>
      <w:r w:rsidRPr="0004714E">
        <w:rPr>
          <w:rFonts w:ascii="Verdana" w:hAnsi="Verdana"/>
          <w:sz w:val="14"/>
          <w:szCs w:val="16"/>
        </w:rPr>
        <w:t>. L 124 z 20.05.2003, s. 36) Te informacje wymagane są wyłącznie do celów statystycznych.</w:t>
      </w:r>
    </w:p>
    <w:p w14:paraId="1B9299EC" w14:textId="77777777" w:rsidR="0004714E" w:rsidRPr="0004714E" w:rsidRDefault="0004714E" w:rsidP="0040724A">
      <w:pPr>
        <w:pStyle w:val="Tekstprzypisudolnego"/>
        <w:jc w:val="both"/>
        <w:rPr>
          <w:rFonts w:ascii="Verdana" w:hAnsi="Verdana"/>
          <w:sz w:val="14"/>
          <w:szCs w:val="16"/>
        </w:rPr>
      </w:pPr>
      <w:r w:rsidRPr="0004714E">
        <w:rPr>
          <w:rFonts w:ascii="Verdana" w:hAnsi="Verdana"/>
          <w:sz w:val="14"/>
          <w:szCs w:val="16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14:paraId="6227C06F" w14:textId="77777777" w:rsidR="0004714E" w:rsidRPr="0004714E" w:rsidRDefault="0004714E" w:rsidP="0004714E">
      <w:pPr>
        <w:pStyle w:val="Tekstprzypisudolnego"/>
        <w:rPr>
          <w:rFonts w:ascii="Verdana" w:hAnsi="Verdana"/>
          <w:sz w:val="14"/>
          <w:szCs w:val="16"/>
        </w:rPr>
      </w:pPr>
      <w:r w:rsidRPr="0004714E">
        <w:rPr>
          <w:rFonts w:ascii="Verdana" w:hAnsi="Verdana"/>
          <w:sz w:val="14"/>
          <w:szCs w:val="16"/>
        </w:rPr>
        <w:t>Małe przedsiębiorstwo: przedsiębiorstwo, które zatrudnia mniej niż 50 osób i którego roczny obrót lub roczna suma bilansowa nie przekracza 10 milionów euro</w:t>
      </w:r>
    </w:p>
    <w:p w14:paraId="2A0E4A07" w14:textId="77777777" w:rsidR="0004714E" w:rsidRDefault="0004714E" w:rsidP="0040724A">
      <w:pPr>
        <w:pStyle w:val="Tekstprzypisudolnego"/>
        <w:jc w:val="both"/>
      </w:pPr>
      <w:r w:rsidRPr="0004714E">
        <w:rPr>
          <w:rFonts w:ascii="Verdana" w:hAnsi="Verdana"/>
          <w:sz w:val="14"/>
          <w:szCs w:val="16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 w:rsidRPr="0004714E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4714E"/>
    <w:rsid w:val="00054809"/>
    <w:rsid w:val="0006186B"/>
    <w:rsid w:val="00066B83"/>
    <w:rsid w:val="00071601"/>
    <w:rsid w:val="00071F66"/>
    <w:rsid w:val="00073132"/>
    <w:rsid w:val="00075A6D"/>
    <w:rsid w:val="00082789"/>
    <w:rsid w:val="0008314B"/>
    <w:rsid w:val="000867B9"/>
    <w:rsid w:val="00087D88"/>
    <w:rsid w:val="000A1DD8"/>
    <w:rsid w:val="000B01B1"/>
    <w:rsid w:val="00110258"/>
    <w:rsid w:val="00124D3D"/>
    <w:rsid w:val="00137623"/>
    <w:rsid w:val="00163002"/>
    <w:rsid w:val="0016472D"/>
    <w:rsid w:val="001956F3"/>
    <w:rsid w:val="001A4C4D"/>
    <w:rsid w:val="001A55D4"/>
    <w:rsid w:val="001B12FB"/>
    <w:rsid w:val="001C038B"/>
    <w:rsid w:val="001D350B"/>
    <w:rsid w:val="001E34D9"/>
    <w:rsid w:val="00227100"/>
    <w:rsid w:val="00232BC0"/>
    <w:rsid w:val="002333C3"/>
    <w:rsid w:val="0025754E"/>
    <w:rsid w:val="0026085B"/>
    <w:rsid w:val="00277C61"/>
    <w:rsid w:val="002832AD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43824"/>
    <w:rsid w:val="00343FFE"/>
    <w:rsid w:val="00357BBB"/>
    <w:rsid w:val="00392E33"/>
    <w:rsid w:val="00396989"/>
    <w:rsid w:val="003A2911"/>
    <w:rsid w:val="003C16B4"/>
    <w:rsid w:val="003D0821"/>
    <w:rsid w:val="00404ADA"/>
    <w:rsid w:val="0040724A"/>
    <w:rsid w:val="004276EE"/>
    <w:rsid w:val="00440187"/>
    <w:rsid w:val="00445D09"/>
    <w:rsid w:val="0047066B"/>
    <w:rsid w:val="004955AB"/>
    <w:rsid w:val="004A030C"/>
    <w:rsid w:val="004A6C9B"/>
    <w:rsid w:val="004B5C98"/>
    <w:rsid w:val="00557910"/>
    <w:rsid w:val="00581F3D"/>
    <w:rsid w:val="005B06AD"/>
    <w:rsid w:val="005C2EF5"/>
    <w:rsid w:val="005D1B67"/>
    <w:rsid w:val="005D23DE"/>
    <w:rsid w:val="006066BF"/>
    <w:rsid w:val="00612025"/>
    <w:rsid w:val="00623137"/>
    <w:rsid w:val="00651667"/>
    <w:rsid w:val="00660E63"/>
    <w:rsid w:val="00683570"/>
    <w:rsid w:val="006D3E7F"/>
    <w:rsid w:val="006E5EE6"/>
    <w:rsid w:val="006F5B1A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277CB"/>
    <w:rsid w:val="00827C58"/>
    <w:rsid w:val="008367D6"/>
    <w:rsid w:val="00837838"/>
    <w:rsid w:val="00850632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37FA4"/>
    <w:rsid w:val="0094176B"/>
    <w:rsid w:val="009459E4"/>
    <w:rsid w:val="00956123"/>
    <w:rsid w:val="009849E7"/>
    <w:rsid w:val="00995559"/>
    <w:rsid w:val="009A07A0"/>
    <w:rsid w:val="009A2618"/>
    <w:rsid w:val="009C2230"/>
    <w:rsid w:val="009C6A78"/>
    <w:rsid w:val="009C7D6E"/>
    <w:rsid w:val="00A122DE"/>
    <w:rsid w:val="00A32942"/>
    <w:rsid w:val="00A32E29"/>
    <w:rsid w:val="00A375E3"/>
    <w:rsid w:val="00A43C1F"/>
    <w:rsid w:val="00A5101F"/>
    <w:rsid w:val="00A51C68"/>
    <w:rsid w:val="00A7501F"/>
    <w:rsid w:val="00A779D7"/>
    <w:rsid w:val="00A80D92"/>
    <w:rsid w:val="00A80E96"/>
    <w:rsid w:val="00A8728B"/>
    <w:rsid w:val="00A97E0E"/>
    <w:rsid w:val="00AA230C"/>
    <w:rsid w:val="00AA3C52"/>
    <w:rsid w:val="00AA5C67"/>
    <w:rsid w:val="00AB2938"/>
    <w:rsid w:val="00AB57A6"/>
    <w:rsid w:val="00AC381F"/>
    <w:rsid w:val="00AD4996"/>
    <w:rsid w:val="00B07C53"/>
    <w:rsid w:val="00B61CF0"/>
    <w:rsid w:val="00B62994"/>
    <w:rsid w:val="00B6603C"/>
    <w:rsid w:val="00B86B10"/>
    <w:rsid w:val="00B92891"/>
    <w:rsid w:val="00BA3BEC"/>
    <w:rsid w:val="00BA49DF"/>
    <w:rsid w:val="00BD3505"/>
    <w:rsid w:val="00BD5D7B"/>
    <w:rsid w:val="00BE2115"/>
    <w:rsid w:val="00BF0714"/>
    <w:rsid w:val="00BF1A74"/>
    <w:rsid w:val="00BF5ED7"/>
    <w:rsid w:val="00C02511"/>
    <w:rsid w:val="00C149DB"/>
    <w:rsid w:val="00C17DE2"/>
    <w:rsid w:val="00C33011"/>
    <w:rsid w:val="00C35B46"/>
    <w:rsid w:val="00C529A6"/>
    <w:rsid w:val="00C55610"/>
    <w:rsid w:val="00C55BA1"/>
    <w:rsid w:val="00C71E56"/>
    <w:rsid w:val="00C81A95"/>
    <w:rsid w:val="00C85F8B"/>
    <w:rsid w:val="00C87887"/>
    <w:rsid w:val="00C96198"/>
    <w:rsid w:val="00CB3E5A"/>
    <w:rsid w:val="00D40431"/>
    <w:rsid w:val="00D404A4"/>
    <w:rsid w:val="00D412E3"/>
    <w:rsid w:val="00D43FE4"/>
    <w:rsid w:val="00D6349B"/>
    <w:rsid w:val="00D64F59"/>
    <w:rsid w:val="00D653B0"/>
    <w:rsid w:val="00D70FF3"/>
    <w:rsid w:val="00D732A0"/>
    <w:rsid w:val="00D83E99"/>
    <w:rsid w:val="00D970F5"/>
    <w:rsid w:val="00DA3E93"/>
    <w:rsid w:val="00DA6B3C"/>
    <w:rsid w:val="00DB5A82"/>
    <w:rsid w:val="00DB79AB"/>
    <w:rsid w:val="00DC3256"/>
    <w:rsid w:val="00DC7922"/>
    <w:rsid w:val="00DD3B7E"/>
    <w:rsid w:val="00DE3B02"/>
    <w:rsid w:val="00DE4772"/>
    <w:rsid w:val="00E2783C"/>
    <w:rsid w:val="00E7638C"/>
    <w:rsid w:val="00E80424"/>
    <w:rsid w:val="00E87731"/>
    <w:rsid w:val="00E92505"/>
    <w:rsid w:val="00E96C69"/>
    <w:rsid w:val="00EF150D"/>
    <w:rsid w:val="00F03D55"/>
    <w:rsid w:val="00F2350C"/>
    <w:rsid w:val="00F26E0F"/>
    <w:rsid w:val="00F37D72"/>
    <w:rsid w:val="00F42E7C"/>
    <w:rsid w:val="00F60268"/>
    <w:rsid w:val="00F67AD4"/>
    <w:rsid w:val="00FA4481"/>
    <w:rsid w:val="00FA764D"/>
    <w:rsid w:val="00FB7DEC"/>
    <w:rsid w:val="00FC0144"/>
    <w:rsid w:val="00FC1E95"/>
    <w:rsid w:val="00FD1B84"/>
    <w:rsid w:val="00FD2307"/>
    <w:rsid w:val="00FD6F40"/>
    <w:rsid w:val="00FF5A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, Znak"/>
    <w:basedOn w:val="Normalny"/>
    <w:link w:val="TekstprzypisudolnegoZnak"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 Znak Znak"/>
    <w:basedOn w:val="Domylnaczcionkaakapitu"/>
    <w:link w:val="Tekstprzypisudolnego"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32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, Znak"/>
    <w:basedOn w:val="Normalny"/>
    <w:link w:val="TekstprzypisudolnegoZnak"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 Znak Znak"/>
    <w:basedOn w:val="Domylnaczcionkaakapitu"/>
    <w:link w:val="Tekstprzypisudolnego"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3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963F-9A38-45D5-B895-0C14AC7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2590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32</cp:revision>
  <cp:lastPrinted>2017-11-15T11:35:00Z</cp:lastPrinted>
  <dcterms:created xsi:type="dcterms:W3CDTF">2016-10-25T12:14:00Z</dcterms:created>
  <dcterms:modified xsi:type="dcterms:W3CDTF">2017-12-01T09:45:00Z</dcterms:modified>
</cp:coreProperties>
</file>